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A0D" w:rsidRDefault="00721093" w:rsidP="002A0A0D">
      <w:pPr>
        <w:pStyle w:val="Heading2"/>
        <w:spacing w:before="120"/>
        <w:jc w:val="center"/>
      </w:pPr>
      <w:bookmarkStart w:id="0" w:name="_Toc443373283"/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27C0CBD2" wp14:editId="34BF5461">
            <wp:simplePos x="0" y="0"/>
            <wp:positionH relativeFrom="margin">
              <wp:posOffset>-16061</wp:posOffset>
            </wp:positionH>
            <wp:positionV relativeFrom="paragraph">
              <wp:posOffset>0</wp:posOffset>
            </wp:positionV>
            <wp:extent cx="1178111" cy="1222375"/>
            <wp:effectExtent l="0" t="0" r="3175" b="0"/>
            <wp:wrapTight wrapText="bothSides">
              <wp:wrapPolygon edited="0">
                <wp:start x="8384" y="0"/>
                <wp:lineTo x="3493" y="673"/>
                <wp:lineTo x="1747" y="3366"/>
                <wp:lineTo x="2795" y="5386"/>
                <wp:lineTo x="1397" y="8416"/>
                <wp:lineTo x="699" y="11109"/>
                <wp:lineTo x="2445" y="16158"/>
                <wp:lineTo x="2445" y="16831"/>
                <wp:lineTo x="8384" y="20534"/>
                <wp:lineTo x="12925" y="20534"/>
                <wp:lineTo x="20960" y="19188"/>
                <wp:lineTo x="21309" y="18178"/>
                <wp:lineTo x="19562" y="16158"/>
                <wp:lineTo x="20610" y="10772"/>
                <wp:lineTo x="19213" y="6732"/>
                <wp:lineTo x="19562" y="3366"/>
                <wp:lineTo x="16418" y="337"/>
                <wp:lineTo x="12576" y="0"/>
                <wp:lineTo x="8384" y="0"/>
              </wp:wrapPolygon>
            </wp:wrapTight>
            <wp:docPr id="2" name="Picture 2" descr="A picture containing building, room, scene, b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feguarding Partnership Logo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80007" cy="12243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21FF" w:rsidRPr="00BE7861" w:rsidRDefault="00721093" w:rsidP="00D33FDB">
      <w:pPr>
        <w:pStyle w:val="Heading2"/>
        <w:spacing w:before="120"/>
        <w:rPr>
          <w:color w:val="92D050"/>
        </w:rPr>
      </w:pPr>
      <w:r>
        <w:rPr>
          <w:color w:val="70AD47" w:themeColor="accent6"/>
        </w:rPr>
        <w:t xml:space="preserve">           </w:t>
      </w:r>
      <w:r w:rsidR="001A7D0C" w:rsidRPr="00BE7861">
        <w:rPr>
          <w:color w:val="92D050"/>
        </w:rPr>
        <w:t>Safeguarding Adults Review</w:t>
      </w:r>
      <w:r w:rsidR="008B1CBF" w:rsidRPr="00BE7861">
        <w:rPr>
          <w:color w:val="92D050"/>
        </w:rPr>
        <w:t xml:space="preserve"> request form</w:t>
      </w:r>
      <w:bookmarkEnd w:id="0"/>
    </w:p>
    <w:p w:rsidR="00721093" w:rsidRDefault="00721093" w:rsidP="005621FF">
      <w:pPr>
        <w:widowControl w:val="0"/>
        <w:autoSpaceDE w:val="0"/>
        <w:autoSpaceDN w:val="0"/>
        <w:adjustRightInd w:val="0"/>
        <w:spacing w:after="0" w:line="240" w:lineRule="exact"/>
        <w:ind w:left="10" w:right="122"/>
        <w:rPr>
          <w:rFonts w:ascii="Times New Roman" w:hAnsi="Times New Roman" w:cs="Times New Roman"/>
          <w:sz w:val="24"/>
          <w:szCs w:val="24"/>
        </w:rPr>
      </w:pPr>
    </w:p>
    <w:p w:rsidR="00721093" w:rsidRDefault="00721093" w:rsidP="005621FF">
      <w:pPr>
        <w:widowControl w:val="0"/>
        <w:autoSpaceDE w:val="0"/>
        <w:autoSpaceDN w:val="0"/>
        <w:adjustRightInd w:val="0"/>
        <w:spacing w:after="0" w:line="240" w:lineRule="exact"/>
        <w:ind w:left="10" w:right="122"/>
        <w:rPr>
          <w:rFonts w:ascii="Times New Roman" w:hAnsi="Times New Roman" w:cs="Times New Roman"/>
          <w:sz w:val="24"/>
          <w:szCs w:val="24"/>
        </w:rPr>
      </w:pPr>
    </w:p>
    <w:p w:rsidR="00721093" w:rsidRDefault="00721093" w:rsidP="005621FF">
      <w:pPr>
        <w:widowControl w:val="0"/>
        <w:autoSpaceDE w:val="0"/>
        <w:autoSpaceDN w:val="0"/>
        <w:adjustRightInd w:val="0"/>
        <w:spacing w:after="0" w:line="240" w:lineRule="exact"/>
        <w:ind w:left="10" w:right="122"/>
        <w:rPr>
          <w:rFonts w:ascii="Times New Roman" w:hAnsi="Times New Roman" w:cs="Times New Roman"/>
          <w:sz w:val="24"/>
          <w:szCs w:val="24"/>
        </w:rPr>
      </w:pPr>
    </w:p>
    <w:p w:rsidR="0004099A" w:rsidRDefault="0004099A" w:rsidP="005621FF">
      <w:pPr>
        <w:widowControl w:val="0"/>
        <w:autoSpaceDE w:val="0"/>
        <w:autoSpaceDN w:val="0"/>
        <w:adjustRightInd w:val="0"/>
        <w:spacing w:after="0" w:line="240" w:lineRule="exact"/>
        <w:ind w:left="10" w:right="122"/>
        <w:rPr>
          <w:rFonts w:ascii="Times New Roman" w:hAnsi="Times New Roman" w:cs="Times New Roman"/>
          <w:sz w:val="24"/>
          <w:szCs w:val="24"/>
        </w:rPr>
      </w:pPr>
    </w:p>
    <w:p w:rsidR="00BE7861" w:rsidRDefault="00BE7861" w:rsidP="00BE7861">
      <w:pPr>
        <w:widowControl w:val="0"/>
        <w:autoSpaceDE w:val="0"/>
        <w:autoSpaceDN w:val="0"/>
        <w:adjustRightInd w:val="0"/>
        <w:spacing w:after="0" w:line="240" w:lineRule="exact"/>
        <w:ind w:left="10" w:right="122"/>
        <w:rPr>
          <w:rFonts w:cs="Arial"/>
          <w:b/>
          <w:bCs/>
          <w:spacing w:val="-3"/>
          <w:sz w:val="24"/>
          <w:szCs w:val="24"/>
        </w:rPr>
      </w:pPr>
      <w:r w:rsidRPr="00721093">
        <w:rPr>
          <w:rFonts w:ascii="Times New Roman" w:hAnsi="Times New Roman" w:cs="Times New Roman"/>
          <w:noProof/>
          <w:color w:val="00B05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20FE7A" wp14:editId="02CF84F0">
                <wp:simplePos x="0" y="0"/>
                <wp:positionH relativeFrom="column">
                  <wp:posOffset>27940</wp:posOffset>
                </wp:positionH>
                <wp:positionV relativeFrom="paragraph">
                  <wp:posOffset>5715</wp:posOffset>
                </wp:positionV>
                <wp:extent cx="6581775" cy="28575"/>
                <wp:effectExtent l="0" t="0" r="28575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81775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294E7D" id="Straight Connector 11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pt,.45pt" to="520.4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" strokecolor="#70ad47 [3209]" strokeweight=".5pt">
                <v:stroke joinstyle="miter"/>
              </v:line>
            </w:pict>
          </mc:Fallback>
        </mc:AlternateContent>
      </w:r>
    </w:p>
    <w:p w:rsidR="005621FF" w:rsidRPr="00BE7861" w:rsidRDefault="005621FF" w:rsidP="00BE7861">
      <w:pPr>
        <w:widowControl w:val="0"/>
        <w:autoSpaceDE w:val="0"/>
        <w:autoSpaceDN w:val="0"/>
        <w:adjustRightInd w:val="0"/>
        <w:spacing w:after="0" w:line="240" w:lineRule="exact"/>
        <w:ind w:left="10" w:right="122"/>
        <w:rPr>
          <w:rFonts w:ascii="Times New Roman" w:hAnsi="Times New Roman" w:cs="Times New Roman"/>
          <w:sz w:val="24"/>
          <w:szCs w:val="24"/>
        </w:rPr>
      </w:pPr>
      <w:r w:rsidRPr="001371ED">
        <w:rPr>
          <w:rFonts w:cs="Arial"/>
          <w:b/>
          <w:bCs/>
          <w:spacing w:val="-3"/>
          <w:sz w:val="24"/>
          <w:szCs w:val="24"/>
        </w:rPr>
        <w:t xml:space="preserve">Details of individual/ organisation requesting the SAR: </w:t>
      </w:r>
    </w:p>
    <w:p w:rsidR="00D54A2D" w:rsidRDefault="00D54A2D" w:rsidP="00D33FDB">
      <w:pPr>
        <w:widowControl w:val="0"/>
        <w:autoSpaceDE w:val="0"/>
        <w:autoSpaceDN w:val="0"/>
        <w:adjustRightInd w:val="0"/>
        <w:spacing w:after="0" w:line="135" w:lineRule="exact"/>
        <w:ind w:right="3774"/>
        <w:rPr>
          <w:rFonts w:ascii="Times New Roman" w:hAnsi="Times New Roman" w:cs="Times New Roman"/>
          <w:sz w:val="14"/>
          <w:szCs w:val="14"/>
        </w:rPr>
      </w:pPr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3049"/>
        <w:gridCol w:w="7335"/>
      </w:tblGrid>
      <w:tr w:rsidR="00721093" w:rsidRPr="001371ED" w:rsidTr="0004099A">
        <w:tc>
          <w:tcPr>
            <w:tcW w:w="3049" w:type="dxa"/>
            <w:shd w:val="clear" w:color="auto" w:fill="92D050"/>
          </w:tcPr>
          <w:p w:rsidR="00D54A2D" w:rsidRPr="001371ED" w:rsidRDefault="00D54A2D" w:rsidP="00593AB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  <w:r w:rsidRPr="001371ED">
              <w:rPr>
                <w:rFonts w:cs="Arial"/>
                <w:b/>
              </w:rPr>
              <w:t>Name</w:t>
            </w:r>
          </w:p>
        </w:tc>
        <w:tc>
          <w:tcPr>
            <w:tcW w:w="7335" w:type="dxa"/>
          </w:tcPr>
          <w:p w:rsidR="00D54A2D" w:rsidRPr="001371ED" w:rsidRDefault="00D54A2D" w:rsidP="00593AB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Arial"/>
              </w:rPr>
            </w:pPr>
          </w:p>
        </w:tc>
      </w:tr>
      <w:tr w:rsidR="00721093" w:rsidRPr="001371ED" w:rsidTr="0004099A">
        <w:tc>
          <w:tcPr>
            <w:tcW w:w="3049" w:type="dxa"/>
            <w:shd w:val="clear" w:color="auto" w:fill="92D050"/>
          </w:tcPr>
          <w:p w:rsidR="00D54A2D" w:rsidRPr="001371ED" w:rsidRDefault="00D54A2D" w:rsidP="00593AB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  <w:r w:rsidRPr="001371ED">
              <w:rPr>
                <w:rFonts w:cs="Arial"/>
                <w:b/>
              </w:rPr>
              <w:t>Position/Designation</w:t>
            </w:r>
          </w:p>
        </w:tc>
        <w:tc>
          <w:tcPr>
            <w:tcW w:w="7335" w:type="dxa"/>
          </w:tcPr>
          <w:p w:rsidR="00D54A2D" w:rsidRPr="001371ED" w:rsidRDefault="00D54A2D" w:rsidP="00593AB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Arial"/>
              </w:rPr>
            </w:pPr>
          </w:p>
        </w:tc>
      </w:tr>
      <w:tr w:rsidR="00721093" w:rsidRPr="001371ED" w:rsidTr="0004099A">
        <w:tc>
          <w:tcPr>
            <w:tcW w:w="3049" w:type="dxa"/>
            <w:shd w:val="clear" w:color="auto" w:fill="92D050"/>
          </w:tcPr>
          <w:p w:rsidR="00D54A2D" w:rsidRPr="001371ED" w:rsidRDefault="00D54A2D" w:rsidP="00593AB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  <w:r w:rsidRPr="001371ED">
              <w:rPr>
                <w:rFonts w:cs="Arial"/>
                <w:b/>
              </w:rPr>
              <w:t>Organisation</w:t>
            </w:r>
          </w:p>
        </w:tc>
        <w:tc>
          <w:tcPr>
            <w:tcW w:w="7335" w:type="dxa"/>
          </w:tcPr>
          <w:p w:rsidR="00D54A2D" w:rsidRPr="001371ED" w:rsidRDefault="00D54A2D" w:rsidP="00593AB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Arial"/>
              </w:rPr>
            </w:pPr>
          </w:p>
        </w:tc>
      </w:tr>
      <w:tr w:rsidR="00721093" w:rsidRPr="001371ED" w:rsidTr="0004099A">
        <w:tc>
          <w:tcPr>
            <w:tcW w:w="3049" w:type="dxa"/>
            <w:shd w:val="clear" w:color="auto" w:fill="92D050"/>
          </w:tcPr>
          <w:p w:rsidR="00D54A2D" w:rsidRPr="001371ED" w:rsidRDefault="00D54A2D" w:rsidP="00593AB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  <w:r w:rsidRPr="001371ED">
              <w:rPr>
                <w:rFonts w:cs="Arial"/>
                <w:b/>
              </w:rPr>
              <w:t>Address</w:t>
            </w:r>
          </w:p>
        </w:tc>
        <w:tc>
          <w:tcPr>
            <w:tcW w:w="7335" w:type="dxa"/>
          </w:tcPr>
          <w:p w:rsidR="00D54A2D" w:rsidRPr="001371ED" w:rsidRDefault="00D54A2D" w:rsidP="00593AB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Arial"/>
              </w:rPr>
            </w:pPr>
          </w:p>
        </w:tc>
      </w:tr>
      <w:tr w:rsidR="00721093" w:rsidRPr="001371ED" w:rsidTr="0004099A">
        <w:tc>
          <w:tcPr>
            <w:tcW w:w="3049" w:type="dxa"/>
            <w:shd w:val="clear" w:color="auto" w:fill="92D050"/>
          </w:tcPr>
          <w:p w:rsidR="00D54A2D" w:rsidRPr="001371ED" w:rsidRDefault="00FD4961" w:rsidP="00593AB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  <w:r w:rsidRPr="001371ED">
              <w:rPr>
                <w:rFonts w:cs="Arial"/>
                <w:b/>
              </w:rPr>
              <w:t>Contact t</w:t>
            </w:r>
            <w:r w:rsidR="00D54A2D" w:rsidRPr="001371ED">
              <w:rPr>
                <w:rFonts w:cs="Arial"/>
                <w:b/>
              </w:rPr>
              <w:t>elephone</w:t>
            </w:r>
          </w:p>
        </w:tc>
        <w:tc>
          <w:tcPr>
            <w:tcW w:w="7335" w:type="dxa"/>
          </w:tcPr>
          <w:p w:rsidR="00D54A2D" w:rsidRPr="001371ED" w:rsidRDefault="00D54A2D" w:rsidP="00593AB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Arial"/>
              </w:rPr>
            </w:pPr>
          </w:p>
        </w:tc>
      </w:tr>
      <w:tr w:rsidR="00721093" w:rsidRPr="001371ED" w:rsidTr="0004099A">
        <w:tc>
          <w:tcPr>
            <w:tcW w:w="3049" w:type="dxa"/>
            <w:tcBorders>
              <w:bottom w:val="single" w:sz="4" w:space="0" w:color="auto"/>
            </w:tcBorders>
            <w:shd w:val="clear" w:color="auto" w:fill="92D050"/>
          </w:tcPr>
          <w:p w:rsidR="00D54A2D" w:rsidRPr="001371ED" w:rsidRDefault="00D54A2D" w:rsidP="00593AB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  <w:r w:rsidRPr="001371ED">
              <w:rPr>
                <w:rFonts w:cs="Arial"/>
                <w:b/>
              </w:rPr>
              <w:t>Contact email</w:t>
            </w:r>
          </w:p>
        </w:tc>
        <w:tc>
          <w:tcPr>
            <w:tcW w:w="7335" w:type="dxa"/>
            <w:tcBorders>
              <w:bottom w:val="single" w:sz="4" w:space="0" w:color="auto"/>
            </w:tcBorders>
          </w:tcPr>
          <w:p w:rsidR="00D54A2D" w:rsidRPr="001371ED" w:rsidRDefault="00D54A2D" w:rsidP="00593AB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Arial"/>
              </w:rPr>
            </w:pPr>
          </w:p>
        </w:tc>
      </w:tr>
    </w:tbl>
    <w:p w:rsidR="008F6A81" w:rsidRPr="001371ED" w:rsidRDefault="008F6A81" w:rsidP="00593AB8">
      <w:pPr>
        <w:widowControl w:val="0"/>
        <w:tabs>
          <w:tab w:val="left" w:pos="3172"/>
        </w:tabs>
        <w:autoSpaceDE w:val="0"/>
        <w:autoSpaceDN w:val="0"/>
        <w:adjustRightInd w:val="0"/>
        <w:spacing w:before="120" w:after="120"/>
        <w:ind w:left="123"/>
        <w:rPr>
          <w:rFonts w:cs="Arial"/>
        </w:rPr>
      </w:pPr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3049"/>
        <w:gridCol w:w="7335"/>
      </w:tblGrid>
      <w:tr w:rsidR="00721093" w:rsidRPr="001371ED" w:rsidTr="0004099A">
        <w:tc>
          <w:tcPr>
            <w:tcW w:w="3049" w:type="dxa"/>
            <w:tcBorders>
              <w:top w:val="single" w:sz="4" w:space="0" w:color="auto"/>
            </w:tcBorders>
            <w:shd w:val="clear" w:color="auto" w:fill="92D050"/>
          </w:tcPr>
          <w:p w:rsidR="00D54A2D" w:rsidRPr="001371ED" w:rsidRDefault="00FD4961" w:rsidP="00593AB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  <w:r w:rsidRPr="001371ED">
              <w:rPr>
                <w:rFonts w:cs="Arial"/>
                <w:b/>
              </w:rPr>
              <w:t>Authorising Manager</w:t>
            </w:r>
          </w:p>
        </w:tc>
        <w:tc>
          <w:tcPr>
            <w:tcW w:w="7335" w:type="dxa"/>
            <w:tcBorders>
              <w:top w:val="single" w:sz="4" w:space="0" w:color="auto"/>
            </w:tcBorders>
          </w:tcPr>
          <w:p w:rsidR="00D54A2D" w:rsidRPr="001371ED" w:rsidRDefault="00D54A2D" w:rsidP="00593AB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Arial"/>
              </w:rPr>
            </w:pPr>
          </w:p>
        </w:tc>
      </w:tr>
      <w:tr w:rsidR="00721093" w:rsidRPr="001371ED" w:rsidTr="0004099A">
        <w:tc>
          <w:tcPr>
            <w:tcW w:w="3049" w:type="dxa"/>
            <w:shd w:val="clear" w:color="auto" w:fill="92D050"/>
          </w:tcPr>
          <w:p w:rsidR="00D54A2D" w:rsidRPr="001371ED" w:rsidRDefault="00FD4961" w:rsidP="00593AB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  <w:r w:rsidRPr="001371ED">
              <w:rPr>
                <w:rFonts w:cs="Arial"/>
                <w:b/>
              </w:rPr>
              <w:t>Position/Designation</w:t>
            </w:r>
          </w:p>
        </w:tc>
        <w:tc>
          <w:tcPr>
            <w:tcW w:w="7335" w:type="dxa"/>
          </w:tcPr>
          <w:p w:rsidR="00D54A2D" w:rsidRPr="001371ED" w:rsidRDefault="00D54A2D" w:rsidP="00593AB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Arial"/>
              </w:rPr>
            </w:pPr>
          </w:p>
        </w:tc>
      </w:tr>
      <w:tr w:rsidR="00721093" w:rsidRPr="001371ED" w:rsidTr="0004099A">
        <w:tc>
          <w:tcPr>
            <w:tcW w:w="3049" w:type="dxa"/>
            <w:shd w:val="clear" w:color="auto" w:fill="92D050"/>
          </w:tcPr>
          <w:p w:rsidR="00D54A2D" w:rsidRPr="001371ED" w:rsidRDefault="00FD4961" w:rsidP="00593AB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  <w:r w:rsidRPr="001371ED">
              <w:rPr>
                <w:rFonts w:cs="Arial"/>
                <w:b/>
              </w:rPr>
              <w:t>Contact telephone</w:t>
            </w:r>
          </w:p>
        </w:tc>
        <w:tc>
          <w:tcPr>
            <w:tcW w:w="7335" w:type="dxa"/>
          </w:tcPr>
          <w:p w:rsidR="00D54A2D" w:rsidRPr="001371ED" w:rsidRDefault="00D54A2D" w:rsidP="00593AB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Arial"/>
              </w:rPr>
            </w:pPr>
          </w:p>
        </w:tc>
      </w:tr>
      <w:tr w:rsidR="00721093" w:rsidRPr="001371ED" w:rsidTr="0004099A">
        <w:tc>
          <w:tcPr>
            <w:tcW w:w="3049" w:type="dxa"/>
            <w:tcBorders>
              <w:bottom w:val="single" w:sz="4" w:space="0" w:color="auto"/>
            </w:tcBorders>
            <w:shd w:val="clear" w:color="auto" w:fill="92D050"/>
          </w:tcPr>
          <w:p w:rsidR="00D54A2D" w:rsidRPr="001371ED" w:rsidRDefault="00FD4961" w:rsidP="00593AB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  <w:r w:rsidRPr="001371ED">
              <w:rPr>
                <w:rFonts w:cs="Arial"/>
                <w:b/>
              </w:rPr>
              <w:t>Contact email</w:t>
            </w:r>
          </w:p>
        </w:tc>
        <w:tc>
          <w:tcPr>
            <w:tcW w:w="7335" w:type="dxa"/>
            <w:tcBorders>
              <w:bottom w:val="single" w:sz="4" w:space="0" w:color="auto"/>
            </w:tcBorders>
          </w:tcPr>
          <w:p w:rsidR="00D54A2D" w:rsidRPr="001371ED" w:rsidRDefault="00D54A2D" w:rsidP="00593AB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Arial"/>
              </w:rPr>
            </w:pPr>
          </w:p>
        </w:tc>
      </w:tr>
      <w:tr w:rsidR="00721093" w:rsidRPr="001371ED" w:rsidTr="0004099A">
        <w:tc>
          <w:tcPr>
            <w:tcW w:w="3049" w:type="dxa"/>
            <w:shd w:val="clear" w:color="auto" w:fill="92D050"/>
          </w:tcPr>
          <w:p w:rsidR="00D54A2D" w:rsidRPr="001371ED" w:rsidRDefault="00FD4961" w:rsidP="00593AB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  <w:r w:rsidRPr="001371ED">
              <w:rPr>
                <w:rFonts w:cs="Arial"/>
                <w:b/>
              </w:rPr>
              <w:t>Date of request</w:t>
            </w:r>
          </w:p>
        </w:tc>
        <w:tc>
          <w:tcPr>
            <w:tcW w:w="7335" w:type="dxa"/>
          </w:tcPr>
          <w:p w:rsidR="00D54A2D" w:rsidRPr="001371ED" w:rsidRDefault="00D54A2D" w:rsidP="00593AB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Arial"/>
              </w:rPr>
            </w:pPr>
          </w:p>
        </w:tc>
      </w:tr>
    </w:tbl>
    <w:p w:rsidR="00D54A2D" w:rsidRPr="00D54A2D" w:rsidRDefault="00D54A2D" w:rsidP="005621FF">
      <w:pPr>
        <w:widowControl w:val="0"/>
        <w:autoSpaceDE w:val="0"/>
        <w:autoSpaceDN w:val="0"/>
        <w:adjustRightInd w:val="0"/>
        <w:spacing w:after="0" w:line="135" w:lineRule="exact"/>
        <w:ind w:left="10" w:right="3774"/>
        <w:rPr>
          <w:rFonts w:ascii="Arial" w:hAnsi="Arial" w:cs="Arial"/>
        </w:rPr>
      </w:pPr>
    </w:p>
    <w:p w:rsidR="00D54A2D" w:rsidRDefault="00FD4961" w:rsidP="005621FF">
      <w:pPr>
        <w:widowControl w:val="0"/>
        <w:autoSpaceDE w:val="0"/>
        <w:autoSpaceDN w:val="0"/>
        <w:adjustRightInd w:val="0"/>
        <w:spacing w:after="0" w:line="135" w:lineRule="exact"/>
        <w:ind w:left="10" w:right="3774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1A34BA" wp14:editId="3A65AD4B">
                <wp:simplePos x="0" y="0"/>
                <wp:positionH relativeFrom="column">
                  <wp:posOffset>21590</wp:posOffset>
                </wp:positionH>
                <wp:positionV relativeFrom="paragraph">
                  <wp:posOffset>44450</wp:posOffset>
                </wp:positionV>
                <wp:extent cx="6581775" cy="28575"/>
                <wp:effectExtent l="0" t="0" r="28575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81775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6C43CB" id="Straight Connector 10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pt,3.5pt" to="519.9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" strokecolor="#70ad47 [3209]" strokeweight=".5pt">
                <v:stroke joinstyle="miter"/>
              </v:line>
            </w:pict>
          </mc:Fallback>
        </mc:AlternateContent>
      </w:r>
    </w:p>
    <w:p w:rsidR="00FD4961" w:rsidRDefault="00FD4961" w:rsidP="00FD4961">
      <w:pPr>
        <w:widowControl w:val="0"/>
        <w:autoSpaceDE w:val="0"/>
        <w:autoSpaceDN w:val="0"/>
        <w:adjustRightInd w:val="0"/>
        <w:spacing w:after="0" w:line="220" w:lineRule="exact"/>
        <w:ind w:right="7910"/>
        <w:rPr>
          <w:rFonts w:ascii="Arial" w:hAnsi="Arial" w:cs="Arial"/>
          <w:b/>
          <w:bCs/>
          <w:spacing w:val="-6"/>
        </w:rPr>
      </w:pPr>
    </w:p>
    <w:p w:rsidR="00D54A2D" w:rsidRPr="001371ED" w:rsidRDefault="00D54A2D" w:rsidP="005621FF">
      <w:pPr>
        <w:widowControl w:val="0"/>
        <w:autoSpaceDE w:val="0"/>
        <w:autoSpaceDN w:val="0"/>
        <w:adjustRightInd w:val="0"/>
        <w:spacing w:after="0" w:line="220" w:lineRule="exact"/>
        <w:ind w:left="10" w:right="7910"/>
        <w:rPr>
          <w:rFonts w:cs="Arial"/>
          <w:b/>
          <w:bCs/>
          <w:spacing w:val="-6"/>
          <w:sz w:val="24"/>
          <w:szCs w:val="24"/>
        </w:rPr>
      </w:pPr>
      <w:r w:rsidRPr="001371ED">
        <w:rPr>
          <w:rFonts w:cs="Arial"/>
          <w:b/>
          <w:bCs/>
          <w:spacing w:val="-6"/>
          <w:sz w:val="24"/>
          <w:szCs w:val="24"/>
        </w:rPr>
        <w:t>Details of adult at risk:</w:t>
      </w:r>
    </w:p>
    <w:p w:rsidR="00E260C0" w:rsidRDefault="00E260C0" w:rsidP="00E260C0">
      <w:pPr>
        <w:widowControl w:val="0"/>
        <w:autoSpaceDE w:val="0"/>
        <w:autoSpaceDN w:val="0"/>
        <w:adjustRightInd w:val="0"/>
        <w:spacing w:after="0" w:line="220" w:lineRule="exact"/>
        <w:ind w:right="7910"/>
        <w:rPr>
          <w:rFonts w:ascii="Arial" w:hAnsi="Arial" w:cs="Arial"/>
          <w:b/>
          <w:bCs/>
          <w:spacing w:val="-6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8"/>
        <w:gridCol w:w="2068"/>
        <w:gridCol w:w="3336"/>
        <w:gridCol w:w="1952"/>
      </w:tblGrid>
      <w:tr w:rsidR="00225517" w:rsidRPr="001371ED" w:rsidTr="00BE7861">
        <w:tc>
          <w:tcPr>
            <w:tcW w:w="3085" w:type="dxa"/>
            <w:shd w:val="clear" w:color="auto" w:fill="92D050"/>
          </w:tcPr>
          <w:p w:rsidR="00225517" w:rsidRPr="001371ED" w:rsidRDefault="00225517" w:rsidP="00593AB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  <w:r w:rsidRPr="001371ED">
              <w:rPr>
                <w:rFonts w:cs="Arial"/>
                <w:b/>
              </w:rPr>
              <w:t>Nam</w:t>
            </w:r>
            <w:r w:rsidR="001371ED" w:rsidRPr="001371ED">
              <w:rPr>
                <w:rFonts w:cs="Arial"/>
                <w:b/>
              </w:rPr>
              <w:t>e</w:t>
            </w:r>
          </w:p>
        </w:tc>
        <w:tc>
          <w:tcPr>
            <w:tcW w:w="7535" w:type="dxa"/>
            <w:gridSpan w:val="3"/>
          </w:tcPr>
          <w:p w:rsidR="00225517" w:rsidRPr="001371ED" w:rsidRDefault="00225517" w:rsidP="00593AB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bCs/>
                <w:spacing w:val="-6"/>
                <w:sz w:val="24"/>
                <w:szCs w:val="24"/>
              </w:rPr>
            </w:pPr>
          </w:p>
        </w:tc>
      </w:tr>
      <w:tr w:rsidR="00225517" w:rsidRPr="001371ED" w:rsidTr="00BE7861">
        <w:tc>
          <w:tcPr>
            <w:tcW w:w="3085" w:type="dxa"/>
            <w:shd w:val="clear" w:color="auto" w:fill="92D050"/>
          </w:tcPr>
          <w:p w:rsidR="00225517" w:rsidRPr="001371ED" w:rsidRDefault="00225517" w:rsidP="00593AB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  <w:r w:rsidRPr="001371ED">
              <w:rPr>
                <w:rFonts w:cs="Arial"/>
                <w:b/>
              </w:rPr>
              <w:t>Address</w:t>
            </w:r>
          </w:p>
        </w:tc>
        <w:tc>
          <w:tcPr>
            <w:tcW w:w="7535" w:type="dxa"/>
            <w:gridSpan w:val="3"/>
          </w:tcPr>
          <w:p w:rsidR="00225517" w:rsidRPr="001371ED" w:rsidRDefault="00225517" w:rsidP="00593AB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bCs/>
                <w:spacing w:val="-6"/>
                <w:sz w:val="24"/>
                <w:szCs w:val="24"/>
              </w:rPr>
            </w:pPr>
          </w:p>
        </w:tc>
      </w:tr>
      <w:tr w:rsidR="00225517" w:rsidRPr="001371ED" w:rsidTr="00BE7861">
        <w:tc>
          <w:tcPr>
            <w:tcW w:w="3085" w:type="dxa"/>
            <w:shd w:val="clear" w:color="auto" w:fill="92D050"/>
          </w:tcPr>
          <w:p w:rsidR="00225517" w:rsidRPr="001371ED" w:rsidRDefault="00225517" w:rsidP="00593AB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  <w:r w:rsidRPr="001371ED">
              <w:rPr>
                <w:rFonts w:cs="Arial"/>
                <w:b/>
              </w:rPr>
              <w:t>Date of Birth</w:t>
            </w:r>
          </w:p>
        </w:tc>
        <w:tc>
          <w:tcPr>
            <w:tcW w:w="2126" w:type="dxa"/>
          </w:tcPr>
          <w:p w:rsidR="00225517" w:rsidRPr="001371ED" w:rsidRDefault="00225517" w:rsidP="00593AB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92D050"/>
          </w:tcPr>
          <w:p w:rsidR="00225517" w:rsidRPr="001371ED" w:rsidRDefault="00225517" w:rsidP="00593AB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bCs/>
                <w:spacing w:val="-6"/>
                <w:sz w:val="24"/>
                <w:szCs w:val="24"/>
              </w:rPr>
            </w:pPr>
            <w:r w:rsidRPr="001371ED">
              <w:rPr>
                <w:rFonts w:cs="Arial"/>
                <w:b/>
                <w:bCs/>
                <w:spacing w:val="-6"/>
                <w:sz w:val="24"/>
                <w:szCs w:val="24"/>
              </w:rPr>
              <w:t>Date of Death (if applicable)</w:t>
            </w:r>
          </w:p>
        </w:tc>
        <w:tc>
          <w:tcPr>
            <w:tcW w:w="2007" w:type="dxa"/>
          </w:tcPr>
          <w:p w:rsidR="00225517" w:rsidRPr="001371ED" w:rsidRDefault="00225517" w:rsidP="00593AB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bCs/>
                <w:spacing w:val="-6"/>
                <w:sz w:val="24"/>
                <w:szCs w:val="24"/>
              </w:rPr>
            </w:pPr>
          </w:p>
        </w:tc>
      </w:tr>
      <w:tr w:rsidR="00225517" w:rsidRPr="001371ED" w:rsidTr="00BE7861">
        <w:tc>
          <w:tcPr>
            <w:tcW w:w="3085" w:type="dxa"/>
            <w:shd w:val="clear" w:color="auto" w:fill="92D050"/>
          </w:tcPr>
          <w:p w:rsidR="00225517" w:rsidRPr="001371ED" w:rsidRDefault="00225517" w:rsidP="00593AB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  <w:r w:rsidRPr="001371ED">
              <w:rPr>
                <w:rFonts w:cs="Arial"/>
                <w:b/>
              </w:rPr>
              <w:t>Ethnicity</w:t>
            </w:r>
          </w:p>
        </w:tc>
        <w:tc>
          <w:tcPr>
            <w:tcW w:w="7535" w:type="dxa"/>
            <w:gridSpan w:val="3"/>
          </w:tcPr>
          <w:p w:rsidR="00225517" w:rsidRPr="001371ED" w:rsidRDefault="00225517" w:rsidP="00593AB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bCs/>
                <w:spacing w:val="-6"/>
                <w:sz w:val="24"/>
                <w:szCs w:val="24"/>
              </w:rPr>
            </w:pPr>
          </w:p>
        </w:tc>
      </w:tr>
      <w:tr w:rsidR="00225517" w:rsidRPr="001371ED" w:rsidTr="00BE7861">
        <w:tc>
          <w:tcPr>
            <w:tcW w:w="3085" w:type="dxa"/>
            <w:shd w:val="clear" w:color="auto" w:fill="92D050"/>
          </w:tcPr>
          <w:p w:rsidR="00225517" w:rsidRPr="001371ED" w:rsidRDefault="00225517" w:rsidP="00593AB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  <w:r w:rsidRPr="001371ED">
              <w:rPr>
                <w:rFonts w:cs="Arial"/>
                <w:b/>
              </w:rPr>
              <w:t>GP (if known)</w:t>
            </w:r>
          </w:p>
        </w:tc>
        <w:tc>
          <w:tcPr>
            <w:tcW w:w="7535" w:type="dxa"/>
            <w:gridSpan w:val="3"/>
          </w:tcPr>
          <w:p w:rsidR="00225517" w:rsidRPr="001371ED" w:rsidRDefault="00225517" w:rsidP="00593AB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bCs/>
                <w:spacing w:val="-6"/>
                <w:sz w:val="24"/>
                <w:szCs w:val="24"/>
              </w:rPr>
            </w:pPr>
          </w:p>
        </w:tc>
      </w:tr>
      <w:tr w:rsidR="00225517" w:rsidRPr="001371ED" w:rsidTr="00BE7861">
        <w:trPr>
          <w:trHeight w:val="625"/>
        </w:trPr>
        <w:tc>
          <w:tcPr>
            <w:tcW w:w="3085" w:type="dxa"/>
            <w:shd w:val="clear" w:color="auto" w:fill="92D050"/>
          </w:tcPr>
          <w:p w:rsidR="00225517" w:rsidRPr="001371ED" w:rsidRDefault="00225517" w:rsidP="00593AB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  <w:r w:rsidRPr="001371ED">
              <w:rPr>
                <w:rFonts w:cs="Arial"/>
                <w:b/>
              </w:rPr>
              <w:t xml:space="preserve">Family / </w:t>
            </w:r>
            <w:proofErr w:type="spellStart"/>
            <w:r w:rsidRPr="001371ED">
              <w:rPr>
                <w:rFonts w:cs="Arial"/>
                <w:b/>
              </w:rPr>
              <w:t>NoK</w:t>
            </w:r>
            <w:proofErr w:type="spellEnd"/>
            <w:r w:rsidRPr="001371ED">
              <w:rPr>
                <w:rFonts w:cs="Arial"/>
                <w:b/>
              </w:rPr>
              <w:t xml:space="preserve"> / Advocate / representative</w:t>
            </w:r>
          </w:p>
        </w:tc>
        <w:tc>
          <w:tcPr>
            <w:tcW w:w="7535" w:type="dxa"/>
            <w:gridSpan w:val="3"/>
          </w:tcPr>
          <w:p w:rsidR="00225517" w:rsidRPr="001371ED" w:rsidRDefault="00225517" w:rsidP="00593AB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bCs/>
                <w:spacing w:val="-6"/>
                <w:sz w:val="24"/>
                <w:szCs w:val="24"/>
              </w:rPr>
            </w:pPr>
          </w:p>
        </w:tc>
      </w:tr>
      <w:tr w:rsidR="00225517" w:rsidRPr="001371ED" w:rsidTr="00BE7861">
        <w:tc>
          <w:tcPr>
            <w:tcW w:w="3085" w:type="dxa"/>
            <w:shd w:val="clear" w:color="auto" w:fill="92D050"/>
          </w:tcPr>
          <w:p w:rsidR="00225517" w:rsidRPr="001371ED" w:rsidRDefault="00225517" w:rsidP="00593AB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  <w:r w:rsidRPr="001371ED">
              <w:rPr>
                <w:rFonts w:cs="Arial"/>
                <w:b/>
              </w:rPr>
              <w:t>Health and/or other presenting needs</w:t>
            </w:r>
          </w:p>
        </w:tc>
        <w:tc>
          <w:tcPr>
            <w:tcW w:w="7535" w:type="dxa"/>
            <w:gridSpan w:val="3"/>
          </w:tcPr>
          <w:p w:rsidR="00225517" w:rsidRPr="001371ED" w:rsidRDefault="00225517" w:rsidP="00593AB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bCs/>
                <w:spacing w:val="-6"/>
                <w:sz w:val="24"/>
                <w:szCs w:val="24"/>
              </w:rPr>
            </w:pPr>
          </w:p>
        </w:tc>
      </w:tr>
    </w:tbl>
    <w:p w:rsidR="00225517" w:rsidRDefault="00225517" w:rsidP="00E260C0">
      <w:pPr>
        <w:widowControl w:val="0"/>
        <w:autoSpaceDE w:val="0"/>
        <w:autoSpaceDN w:val="0"/>
        <w:adjustRightInd w:val="0"/>
        <w:spacing w:after="0" w:line="220" w:lineRule="exact"/>
        <w:ind w:right="7910"/>
        <w:rPr>
          <w:rFonts w:ascii="Arial" w:hAnsi="Arial" w:cs="Arial"/>
          <w:b/>
          <w:bCs/>
          <w:spacing w:val="-6"/>
          <w:sz w:val="24"/>
          <w:szCs w:val="24"/>
        </w:rPr>
      </w:pPr>
    </w:p>
    <w:p w:rsidR="0004099A" w:rsidRDefault="0004099A" w:rsidP="00D33FDB">
      <w:pPr>
        <w:widowControl w:val="0"/>
        <w:autoSpaceDE w:val="0"/>
        <w:autoSpaceDN w:val="0"/>
        <w:adjustRightInd w:val="0"/>
        <w:spacing w:after="120" w:line="240" w:lineRule="auto"/>
        <w:rPr>
          <w:rFonts w:cs="Arial"/>
          <w:b/>
          <w:bCs/>
          <w:spacing w:val="-6"/>
          <w:sz w:val="24"/>
          <w:szCs w:val="24"/>
        </w:rPr>
      </w:pPr>
    </w:p>
    <w:p w:rsidR="00593AB8" w:rsidRPr="00D33FDB" w:rsidRDefault="00593AB8" w:rsidP="00D33FDB">
      <w:pPr>
        <w:widowControl w:val="0"/>
        <w:autoSpaceDE w:val="0"/>
        <w:autoSpaceDN w:val="0"/>
        <w:adjustRightInd w:val="0"/>
        <w:spacing w:after="120" w:line="240" w:lineRule="auto"/>
        <w:rPr>
          <w:rFonts w:cs="Arial"/>
          <w:b/>
          <w:bCs/>
          <w:spacing w:val="-6"/>
          <w:sz w:val="24"/>
          <w:szCs w:val="24"/>
        </w:rPr>
      </w:pPr>
      <w:r w:rsidRPr="001371ED">
        <w:rPr>
          <w:rFonts w:cs="Arial"/>
          <w:b/>
          <w:bCs/>
          <w:spacing w:val="-6"/>
          <w:sz w:val="24"/>
          <w:szCs w:val="24"/>
        </w:rPr>
        <w:t>Details of person / organisati</w:t>
      </w:r>
      <w:r w:rsidR="00D33FDB">
        <w:rPr>
          <w:rFonts w:cs="Arial"/>
          <w:b/>
          <w:bCs/>
          <w:spacing w:val="-6"/>
          <w:sz w:val="24"/>
          <w:szCs w:val="24"/>
        </w:rPr>
        <w:t>on alleged responsible for harm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4"/>
        <w:gridCol w:w="2070"/>
        <w:gridCol w:w="3336"/>
        <w:gridCol w:w="1954"/>
      </w:tblGrid>
      <w:tr w:rsidR="00593AB8" w:rsidRPr="001371ED" w:rsidTr="00BE7861">
        <w:tc>
          <w:tcPr>
            <w:tcW w:w="3085" w:type="dxa"/>
            <w:shd w:val="clear" w:color="auto" w:fill="92D050"/>
          </w:tcPr>
          <w:p w:rsidR="00593AB8" w:rsidRPr="001371ED" w:rsidRDefault="00593AB8" w:rsidP="008250C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</w:rPr>
            </w:pPr>
            <w:r w:rsidRPr="001371ED">
              <w:rPr>
                <w:rFonts w:cs="Arial"/>
                <w:b/>
              </w:rPr>
              <w:t>Nam</w:t>
            </w:r>
            <w:r w:rsidR="008250CB" w:rsidRPr="001371ED">
              <w:rPr>
                <w:rFonts w:cs="Arial"/>
                <w:b/>
              </w:rPr>
              <w:t>e</w:t>
            </w:r>
          </w:p>
        </w:tc>
        <w:tc>
          <w:tcPr>
            <w:tcW w:w="7535" w:type="dxa"/>
            <w:gridSpan w:val="3"/>
          </w:tcPr>
          <w:p w:rsidR="00593AB8" w:rsidRPr="001371ED" w:rsidRDefault="00593AB8" w:rsidP="008250C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spacing w:val="-6"/>
              </w:rPr>
            </w:pPr>
          </w:p>
        </w:tc>
      </w:tr>
      <w:tr w:rsidR="00593AB8" w:rsidRPr="001371ED" w:rsidTr="00BE7861">
        <w:tc>
          <w:tcPr>
            <w:tcW w:w="3085" w:type="dxa"/>
            <w:shd w:val="clear" w:color="auto" w:fill="92D050"/>
          </w:tcPr>
          <w:p w:rsidR="00593AB8" w:rsidRPr="001371ED" w:rsidRDefault="00593AB8" w:rsidP="008250C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</w:rPr>
            </w:pPr>
            <w:r w:rsidRPr="001371ED">
              <w:rPr>
                <w:rFonts w:cs="Arial"/>
                <w:b/>
              </w:rPr>
              <w:t>Address</w:t>
            </w:r>
          </w:p>
        </w:tc>
        <w:tc>
          <w:tcPr>
            <w:tcW w:w="7535" w:type="dxa"/>
            <w:gridSpan w:val="3"/>
          </w:tcPr>
          <w:p w:rsidR="00593AB8" w:rsidRPr="001371ED" w:rsidRDefault="00593AB8" w:rsidP="008250C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spacing w:val="-6"/>
              </w:rPr>
            </w:pPr>
          </w:p>
        </w:tc>
      </w:tr>
      <w:tr w:rsidR="00593AB8" w:rsidRPr="001371ED" w:rsidTr="00BE7861">
        <w:tc>
          <w:tcPr>
            <w:tcW w:w="3085" w:type="dxa"/>
            <w:shd w:val="clear" w:color="auto" w:fill="92D050"/>
          </w:tcPr>
          <w:p w:rsidR="00593AB8" w:rsidRPr="001371ED" w:rsidRDefault="00593AB8" w:rsidP="008250C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</w:rPr>
            </w:pPr>
            <w:r w:rsidRPr="001371ED">
              <w:rPr>
                <w:rFonts w:cs="Arial"/>
                <w:b/>
              </w:rPr>
              <w:t>Date of Birth</w:t>
            </w:r>
          </w:p>
        </w:tc>
        <w:tc>
          <w:tcPr>
            <w:tcW w:w="2126" w:type="dxa"/>
          </w:tcPr>
          <w:p w:rsidR="00593AB8" w:rsidRPr="001371ED" w:rsidRDefault="00593AB8" w:rsidP="008250C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spacing w:val="-6"/>
              </w:rPr>
            </w:pPr>
          </w:p>
        </w:tc>
        <w:tc>
          <w:tcPr>
            <w:tcW w:w="3402" w:type="dxa"/>
            <w:shd w:val="clear" w:color="auto" w:fill="92D050"/>
          </w:tcPr>
          <w:p w:rsidR="00593AB8" w:rsidRPr="001371ED" w:rsidRDefault="00593AB8" w:rsidP="008250C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spacing w:val="-6"/>
              </w:rPr>
            </w:pPr>
            <w:r w:rsidRPr="001371ED">
              <w:rPr>
                <w:rFonts w:cs="Arial"/>
                <w:b/>
                <w:bCs/>
                <w:spacing w:val="-6"/>
              </w:rPr>
              <w:t>Date of Death (if applicable)</w:t>
            </w:r>
          </w:p>
        </w:tc>
        <w:tc>
          <w:tcPr>
            <w:tcW w:w="2007" w:type="dxa"/>
          </w:tcPr>
          <w:p w:rsidR="00593AB8" w:rsidRPr="001371ED" w:rsidRDefault="00593AB8" w:rsidP="008250C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spacing w:val="-6"/>
              </w:rPr>
            </w:pPr>
          </w:p>
        </w:tc>
      </w:tr>
      <w:tr w:rsidR="00593AB8" w:rsidRPr="001371ED" w:rsidTr="00BE7861">
        <w:tc>
          <w:tcPr>
            <w:tcW w:w="3085" w:type="dxa"/>
            <w:shd w:val="clear" w:color="auto" w:fill="92D050"/>
          </w:tcPr>
          <w:p w:rsidR="00593AB8" w:rsidRPr="001371ED" w:rsidRDefault="00593AB8" w:rsidP="008250C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</w:rPr>
            </w:pPr>
            <w:r w:rsidRPr="001371ED">
              <w:rPr>
                <w:rFonts w:cs="Arial"/>
                <w:b/>
              </w:rPr>
              <w:t>Ethnicity</w:t>
            </w:r>
          </w:p>
        </w:tc>
        <w:tc>
          <w:tcPr>
            <w:tcW w:w="7535" w:type="dxa"/>
            <w:gridSpan w:val="3"/>
          </w:tcPr>
          <w:p w:rsidR="00593AB8" w:rsidRPr="001371ED" w:rsidRDefault="00593AB8" w:rsidP="008250C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spacing w:val="-6"/>
              </w:rPr>
            </w:pPr>
          </w:p>
        </w:tc>
      </w:tr>
      <w:tr w:rsidR="00593AB8" w:rsidRPr="001371ED" w:rsidTr="00BE7861">
        <w:tc>
          <w:tcPr>
            <w:tcW w:w="3085" w:type="dxa"/>
            <w:shd w:val="clear" w:color="auto" w:fill="92D050"/>
          </w:tcPr>
          <w:p w:rsidR="00593AB8" w:rsidRPr="001371ED" w:rsidRDefault="00593AB8" w:rsidP="008250C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</w:rPr>
            </w:pPr>
            <w:r w:rsidRPr="001371ED">
              <w:rPr>
                <w:rFonts w:cs="Arial"/>
                <w:b/>
              </w:rPr>
              <w:t>GP (if known)</w:t>
            </w:r>
          </w:p>
        </w:tc>
        <w:tc>
          <w:tcPr>
            <w:tcW w:w="7535" w:type="dxa"/>
            <w:gridSpan w:val="3"/>
          </w:tcPr>
          <w:p w:rsidR="00593AB8" w:rsidRPr="001371ED" w:rsidRDefault="00593AB8" w:rsidP="008250C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spacing w:val="-6"/>
              </w:rPr>
            </w:pPr>
          </w:p>
        </w:tc>
      </w:tr>
      <w:tr w:rsidR="00593AB8" w:rsidRPr="001371ED" w:rsidTr="00BE7861">
        <w:trPr>
          <w:trHeight w:val="625"/>
        </w:trPr>
        <w:tc>
          <w:tcPr>
            <w:tcW w:w="3085" w:type="dxa"/>
            <w:shd w:val="clear" w:color="auto" w:fill="92D050"/>
          </w:tcPr>
          <w:p w:rsidR="00593AB8" w:rsidRPr="001371ED" w:rsidRDefault="00593AB8" w:rsidP="008250C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</w:rPr>
            </w:pPr>
            <w:r w:rsidRPr="001371ED">
              <w:rPr>
                <w:rFonts w:cs="Arial"/>
                <w:b/>
              </w:rPr>
              <w:t>Relationship to adult at risk</w:t>
            </w:r>
          </w:p>
        </w:tc>
        <w:tc>
          <w:tcPr>
            <w:tcW w:w="7535" w:type="dxa"/>
            <w:gridSpan w:val="3"/>
          </w:tcPr>
          <w:p w:rsidR="00593AB8" w:rsidRPr="001371ED" w:rsidRDefault="00593AB8" w:rsidP="008250C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spacing w:val="-6"/>
              </w:rPr>
            </w:pPr>
          </w:p>
        </w:tc>
      </w:tr>
      <w:tr w:rsidR="00593AB8" w:rsidRPr="001371ED" w:rsidTr="00BE7861">
        <w:tc>
          <w:tcPr>
            <w:tcW w:w="3085" w:type="dxa"/>
            <w:shd w:val="clear" w:color="auto" w:fill="92D050"/>
          </w:tcPr>
          <w:p w:rsidR="00593AB8" w:rsidRPr="001371ED" w:rsidRDefault="00593AB8" w:rsidP="008250C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</w:rPr>
            </w:pPr>
            <w:r w:rsidRPr="001371ED">
              <w:rPr>
                <w:rFonts w:cs="Arial"/>
                <w:b/>
              </w:rPr>
              <w:t>Health and/or other presenting needs</w:t>
            </w:r>
          </w:p>
        </w:tc>
        <w:tc>
          <w:tcPr>
            <w:tcW w:w="7535" w:type="dxa"/>
            <w:gridSpan w:val="3"/>
          </w:tcPr>
          <w:p w:rsidR="00593AB8" w:rsidRPr="001371ED" w:rsidRDefault="00593AB8" w:rsidP="008250C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spacing w:val="-6"/>
              </w:rPr>
            </w:pPr>
          </w:p>
        </w:tc>
      </w:tr>
    </w:tbl>
    <w:p w:rsidR="008250CB" w:rsidRDefault="00593AB8" w:rsidP="007F275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bCs/>
          <w:spacing w:val="-6"/>
          <w:sz w:val="24"/>
          <w:szCs w:val="24"/>
        </w:rPr>
      </w:pPr>
      <w:r w:rsidRPr="001371ED">
        <w:rPr>
          <w:rFonts w:cs="Arial"/>
          <w:b/>
          <w:bCs/>
          <w:spacing w:val="-6"/>
          <w:sz w:val="24"/>
          <w:szCs w:val="24"/>
        </w:rPr>
        <w:t>Details of SAR request: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94"/>
      </w:tblGrid>
      <w:tr w:rsidR="00593AB8" w:rsidRPr="001371ED" w:rsidTr="00BE7861">
        <w:tc>
          <w:tcPr>
            <w:tcW w:w="10620" w:type="dxa"/>
            <w:shd w:val="clear" w:color="auto" w:fill="92D050"/>
          </w:tcPr>
          <w:p w:rsidR="00593AB8" w:rsidRPr="001371ED" w:rsidRDefault="00593AB8" w:rsidP="00593AB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bCs/>
                <w:spacing w:val="-6"/>
                <w:sz w:val="24"/>
                <w:szCs w:val="24"/>
              </w:rPr>
            </w:pPr>
            <w:r w:rsidRPr="001371ED">
              <w:rPr>
                <w:rFonts w:cs="Arial"/>
                <w:b/>
                <w:bCs/>
                <w:spacing w:val="-6"/>
                <w:sz w:val="24"/>
                <w:szCs w:val="24"/>
              </w:rPr>
              <w:t>Brief outline of the case/incident (with dates and locations if known)</w:t>
            </w:r>
          </w:p>
        </w:tc>
      </w:tr>
      <w:tr w:rsidR="00593AB8" w:rsidRPr="001371ED" w:rsidTr="008250CB">
        <w:trPr>
          <w:trHeight w:val="2512"/>
        </w:trPr>
        <w:tc>
          <w:tcPr>
            <w:tcW w:w="10620" w:type="dxa"/>
          </w:tcPr>
          <w:p w:rsidR="00593AB8" w:rsidRPr="001371ED" w:rsidRDefault="00593AB8" w:rsidP="00593AB8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pacing w:val="-6"/>
                <w:sz w:val="24"/>
                <w:szCs w:val="24"/>
              </w:rPr>
            </w:pPr>
          </w:p>
        </w:tc>
      </w:tr>
    </w:tbl>
    <w:p w:rsidR="008250CB" w:rsidRPr="002E32A8" w:rsidRDefault="008250CB" w:rsidP="008250CB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spacing w:val="-6"/>
        </w:rPr>
      </w:pPr>
    </w:p>
    <w:tbl>
      <w:tblPr>
        <w:tblStyle w:val="TableGrid"/>
        <w:tblW w:w="10736" w:type="dxa"/>
        <w:tblLook w:val="04A0" w:firstRow="1" w:lastRow="0" w:firstColumn="1" w:lastColumn="0" w:noHBand="0" w:noVBand="1"/>
      </w:tblPr>
      <w:tblGrid>
        <w:gridCol w:w="10736"/>
      </w:tblGrid>
      <w:tr w:rsidR="008250CB" w:rsidRPr="00060FFA" w:rsidTr="00BE7861">
        <w:tc>
          <w:tcPr>
            <w:tcW w:w="10736" w:type="dxa"/>
            <w:shd w:val="clear" w:color="auto" w:fill="92D050"/>
          </w:tcPr>
          <w:p w:rsidR="008250CB" w:rsidRPr="002E32A8" w:rsidRDefault="008250CB" w:rsidP="00BD0AE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spacing w:val="-6"/>
              </w:rPr>
            </w:pPr>
            <w:r w:rsidRPr="002E32A8">
              <w:rPr>
                <w:rFonts w:cs="Arial"/>
                <w:b/>
                <w:bCs/>
                <w:spacing w:val="-6"/>
                <w:sz w:val="24"/>
              </w:rPr>
              <w:t>What learning do you think can be achieved through a review of this case?</w:t>
            </w:r>
          </w:p>
        </w:tc>
      </w:tr>
      <w:tr w:rsidR="008250CB" w:rsidTr="00BD0AED">
        <w:trPr>
          <w:trHeight w:val="1351"/>
        </w:trPr>
        <w:tc>
          <w:tcPr>
            <w:tcW w:w="10736" w:type="dxa"/>
          </w:tcPr>
          <w:p w:rsidR="008250CB" w:rsidRDefault="008250CB" w:rsidP="008250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pacing w:val="-6"/>
              </w:rPr>
            </w:pPr>
          </w:p>
          <w:p w:rsidR="00D33FDB" w:rsidRDefault="00D33FDB" w:rsidP="006A5E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pacing w:val="-6"/>
              </w:rPr>
            </w:pPr>
          </w:p>
        </w:tc>
      </w:tr>
    </w:tbl>
    <w:p w:rsidR="00E27C61" w:rsidRDefault="00E27C61" w:rsidP="008250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pacing w:val="-6"/>
        </w:rPr>
      </w:pP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8613"/>
        <w:gridCol w:w="709"/>
        <w:gridCol w:w="709"/>
        <w:gridCol w:w="567"/>
      </w:tblGrid>
      <w:tr w:rsidR="00634E10" w:rsidRPr="00060FFA" w:rsidTr="00BE7861">
        <w:tc>
          <w:tcPr>
            <w:tcW w:w="8613" w:type="dxa"/>
            <w:shd w:val="clear" w:color="auto" w:fill="92D050"/>
          </w:tcPr>
          <w:p w:rsidR="00634E10" w:rsidRPr="002E32A8" w:rsidRDefault="00E27C61" w:rsidP="00634E1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spacing w:val="-6"/>
                <w:sz w:val="24"/>
              </w:rPr>
            </w:pPr>
            <w:r w:rsidRPr="002E32A8">
              <w:rPr>
                <w:rFonts w:cs="Arial"/>
                <w:b/>
                <w:bCs/>
                <w:spacing w:val="-6"/>
                <w:sz w:val="24"/>
              </w:rPr>
              <w:br w:type="page"/>
            </w:r>
            <w:r w:rsidR="00634E10" w:rsidRPr="002E32A8">
              <w:rPr>
                <w:rFonts w:cs="Arial"/>
                <w:b/>
                <w:bCs/>
                <w:spacing w:val="-6"/>
                <w:sz w:val="24"/>
              </w:rPr>
              <w:t>Has any other learning / review process already been followed (e.g. internally)?    Yes</w:t>
            </w:r>
          </w:p>
        </w:tc>
        <w:tc>
          <w:tcPr>
            <w:tcW w:w="709" w:type="dxa"/>
            <w:shd w:val="clear" w:color="auto" w:fill="92D050"/>
          </w:tcPr>
          <w:p w:rsidR="00634E10" w:rsidRPr="002E32A8" w:rsidRDefault="00634E10" w:rsidP="00634E1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spacing w:val="-6"/>
                <w:sz w:val="24"/>
              </w:rPr>
            </w:pPr>
          </w:p>
        </w:tc>
        <w:tc>
          <w:tcPr>
            <w:tcW w:w="709" w:type="dxa"/>
            <w:shd w:val="clear" w:color="auto" w:fill="92D050"/>
          </w:tcPr>
          <w:p w:rsidR="00634E10" w:rsidRPr="002E32A8" w:rsidRDefault="00634E10" w:rsidP="00634E1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spacing w:val="-6"/>
                <w:sz w:val="24"/>
              </w:rPr>
            </w:pPr>
            <w:r w:rsidRPr="002E32A8">
              <w:rPr>
                <w:rFonts w:cs="Arial"/>
                <w:b/>
                <w:bCs/>
                <w:spacing w:val="-6"/>
                <w:sz w:val="24"/>
              </w:rPr>
              <w:t>No</w:t>
            </w:r>
          </w:p>
        </w:tc>
        <w:tc>
          <w:tcPr>
            <w:tcW w:w="567" w:type="dxa"/>
            <w:shd w:val="clear" w:color="auto" w:fill="92D050"/>
          </w:tcPr>
          <w:p w:rsidR="00634E10" w:rsidRPr="002E32A8" w:rsidRDefault="00634E10" w:rsidP="00634E1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spacing w:val="-6"/>
                <w:sz w:val="24"/>
              </w:rPr>
            </w:pPr>
          </w:p>
        </w:tc>
      </w:tr>
      <w:tr w:rsidR="00634E10" w:rsidRPr="00060FFA" w:rsidTr="00BE7861">
        <w:tc>
          <w:tcPr>
            <w:tcW w:w="10598" w:type="dxa"/>
            <w:gridSpan w:val="4"/>
            <w:shd w:val="clear" w:color="auto" w:fill="92D050"/>
          </w:tcPr>
          <w:p w:rsidR="00634E10" w:rsidRPr="002E32A8" w:rsidRDefault="00634E10" w:rsidP="00634E1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spacing w:val="-6"/>
                <w:sz w:val="24"/>
              </w:rPr>
            </w:pPr>
            <w:r w:rsidRPr="002E32A8">
              <w:rPr>
                <w:rFonts w:cs="Arial"/>
                <w:b/>
                <w:bCs/>
                <w:spacing w:val="-6"/>
                <w:sz w:val="24"/>
              </w:rPr>
              <w:t>If yes, please specify the review conducted, learning identified, how it was disseminated, and impact.</w:t>
            </w:r>
          </w:p>
        </w:tc>
      </w:tr>
      <w:tr w:rsidR="00634E10" w:rsidRPr="00060FFA" w:rsidTr="00721093">
        <w:trPr>
          <w:trHeight w:val="2033"/>
        </w:trPr>
        <w:tc>
          <w:tcPr>
            <w:tcW w:w="10598" w:type="dxa"/>
            <w:gridSpan w:val="4"/>
          </w:tcPr>
          <w:p w:rsidR="00634E10" w:rsidRPr="002E32A8" w:rsidRDefault="00634E10" w:rsidP="00634E1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spacing w:val="-6"/>
              </w:rPr>
            </w:pPr>
          </w:p>
        </w:tc>
      </w:tr>
    </w:tbl>
    <w:p w:rsidR="008250CB" w:rsidRPr="002E32A8" w:rsidRDefault="008250CB" w:rsidP="008250CB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spacing w:val="-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94"/>
      </w:tblGrid>
      <w:tr w:rsidR="00634E10" w:rsidRPr="00060FFA" w:rsidTr="00BE7861">
        <w:tc>
          <w:tcPr>
            <w:tcW w:w="10620" w:type="dxa"/>
            <w:shd w:val="clear" w:color="auto" w:fill="92D050"/>
          </w:tcPr>
          <w:p w:rsidR="00634E10" w:rsidRPr="002E32A8" w:rsidRDefault="00634E10" w:rsidP="00634E1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spacing w:val="-6"/>
              </w:rPr>
            </w:pPr>
            <w:r w:rsidRPr="002E32A8">
              <w:rPr>
                <w:rFonts w:cs="Arial"/>
                <w:b/>
                <w:bCs/>
                <w:spacing w:val="-6"/>
                <w:sz w:val="24"/>
              </w:rPr>
              <w:t xml:space="preserve">List of </w:t>
            </w:r>
            <w:r w:rsidR="00CE695B" w:rsidRPr="002E32A8">
              <w:rPr>
                <w:rFonts w:cs="Arial"/>
                <w:b/>
                <w:bCs/>
                <w:spacing w:val="-6"/>
                <w:sz w:val="24"/>
              </w:rPr>
              <w:t>individuals and</w:t>
            </w:r>
            <w:r w:rsidRPr="002E32A8">
              <w:rPr>
                <w:rFonts w:cs="Arial"/>
                <w:b/>
                <w:bCs/>
                <w:spacing w:val="-6"/>
                <w:sz w:val="24"/>
              </w:rPr>
              <w:t xml:space="preserve"> their agencies/service providers known to be involved in the case.</w:t>
            </w:r>
          </w:p>
        </w:tc>
      </w:tr>
      <w:tr w:rsidR="00634E10" w:rsidTr="00634E10">
        <w:tc>
          <w:tcPr>
            <w:tcW w:w="10620" w:type="dxa"/>
          </w:tcPr>
          <w:p w:rsidR="00634E10" w:rsidRDefault="00634E10" w:rsidP="00634E1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spacing w:val="-6"/>
              </w:rPr>
            </w:pPr>
          </w:p>
          <w:p w:rsidR="006A5E18" w:rsidRDefault="006A5E18" w:rsidP="00634E1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spacing w:val="-6"/>
              </w:rPr>
            </w:pPr>
          </w:p>
          <w:p w:rsidR="006A5E18" w:rsidRPr="00634E10" w:rsidRDefault="006A5E18" w:rsidP="00634E1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spacing w:val="-6"/>
              </w:rPr>
            </w:pPr>
          </w:p>
        </w:tc>
      </w:tr>
    </w:tbl>
    <w:p w:rsidR="008250CB" w:rsidRDefault="008250CB" w:rsidP="008250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pacing w:val="-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94"/>
      </w:tblGrid>
      <w:tr w:rsidR="00634E10" w:rsidTr="005920F4">
        <w:tc>
          <w:tcPr>
            <w:tcW w:w="10394" w:type="dxa"/>
            <w:shd w:val="clear" w:color="auto" w:fill="92D050"/>
          </w:tcPr>
          <w:p w:rsidR="00634E10" w:rsidRPr="002E32A8" w:rsidRDefault="00634E10" w:rsidP="00634E1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spacing w:val="-6"/>
              </w:rPr>
            </w:pPr>
            <w:r w:rsidRPr="002E32A8">
              <w:rPr>
                <w:rFonts w:cs="Arial"/>
                <w:b/>
                <w:bCs/>
                <w:spacing w:val="-6"/>
                <w:sz w:val="24"/>
              </w:rPr>
              <w:t>Any other relevant in</w:t>
            </w:r>
            <w:r w:rsidR="001E6962" w:rsidRPr="002E32A8">
              <w:rPr>
                <w:rFonts w:cs="Arial"/>
                <w:b/>
                <w:bCs/>
                <w:spacing w:val="-6"/>
                <w:sz w:val="24"/>
              </w:rPr>
              <w:t>formation that will help the SA</w:t>
            </w:r>
            <w:r w:rsidRPr="002E32A8">
              <w:rPr>
                <w:rFonts w:cs="Arial"/>
                <w:b/>
                <w:bCs/>
                <w:spacing w:val="-6"/>
                <w:sz w:val="24"/>
              </w:rPr>
              <w:t>B decide whether a SAR is required.</w:t>
            </w:r>
          </w:p>
        </w:tc>
      </w:tr>
      <w:tr w:rsidR="00634E10" w:rsidTr="005920F4">
        <w:trPr>
          <w:trHeight w:val="1607"/>
        </w:trPr>
        <w:tc>
          <w:tcPr>
            <w:tcW w:w="10394" w:type="dxa"/>
          </w:tcPr>
          <w:p w:rsidR="00634E10" w:rsidRDefault="00634E10" w:rsidP="00634E1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spacing w:val="-6"/>
              </w:rPr>
            </w:pPr>
          </w:p>
          <w:p w:rsidR="00634E10" w:rsidRPr="00634E10" w:rsidRDefault="00634E10" w:rsidP="00634E1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spacing w:val="-6"/>
              </w:rPr>
            </w:pPr>
          </w:p>
        </w:tc>
      </w:tr>
    </w:tbl>
    <w:p w:rsidR="00257C70" w:rsidRDefault="00257C70" w:rsidP="00EF5C03">
      <w:pPr>
        <w:widowControl w:val="0"/>
        <w:autoSpaceDE w:val="0"/>
        <w:autoSpaceDN w:val="0"/>
        <w:adjustRightInd w:val="0"/>
        <w:spacing w:before="60" w:after="60"/>
        <w:rPr>
          <w:rFonts w:cs="Arial"/>
          <w:b/>
          <w:bCs/>
          <w:spacing w:val="-6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94"/>
      </w:tblGrid>
      <w:tr w:rsidR="005D5D52" w:rsidTr="00EF5C03">
        <w:tc>
          <w:tcPr>
            <w:tcW w:w="10394" w:type="dxa"/>
            <w:shd w:val="clear" w:color="auto" w:fill="92D050"/>
          </w:tcPr>
          <w:p w:rsidR="005D5D52" w:rsidRPr="002E32A8" w:rsidRDefault="005D5D52" w:rsidP="00EF5C0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spacing w:val="-6"/>
              </w:rPr>
            </w:pPr>
            <w:r>
              <w:rPr>
                <w:rFonts w:cs="Arial"/>
                <w:b/>
                <w:bCs/>
                <w:spacing w:val="-6"/>
                <w:sz w:val="24"/>
              </w:rPr>
              <w:t xml:space="preserve">Summary of why this case meets the criteria for a Safeguarding Adult Review </w:t>
            </w:r>
            <w:r w:rsidR="00D81F2A">
              <w:rPr>
                <w:rFonts w:cs="Arial"/>
                <w:b/>
                <w:bCs/>
                <w:spacing w:val="-6"/>
                <w:sz w:val="24"/>
              </w:rPr>
              <w:t>(see section 2 in the SAR Framework)</w:t>
            </w:r>
          </w:p>
        </w:tc>
      </w:tr>
      <w:tr w:rsidR="005D5D52" w:rsidTr="00EF5C03">
        <w:trPr>
          <w:trHeight w:val="1607"/>
        </w:trPr>
        <w:tc>
          <w:tcPr>
            <w:tcW w:w="10394" w:type="dxa"/>
          </w:tcPr>
          <w:p w:rsidR="005D5D52" w:rsidRDefault="00D81F2A" w:rsidP="00EF5C0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i/>
                <w:iCs/>
                <w:spacing w:val="-6"/>
              </w:rPr>
            </w:pPr>
            <w:r>
              <w:rPr>
                <w:rFonts w:cs="Arial"/>
                <w:i/>
                <w:iCs/>
                <w:spacing w:val="-6"/>
              </w:rPr>
              <w:t>Please establish the link between cause of death / harm and the (suspected) abuse / neglect.</w:t>
            </w:r>
          </w:p>
          <w:p w:rsidR="00D81F2A" w:rsidRPr="00D81F2A" w:rsidRDefault="00D81F2A" w:rsidP="00EF5C0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i/>
                <w:iCs/>
                <w:spacing w:val="-6"/>
              </w:rPr>
            </w:pPr>
            <w:r>
              <w:rPr>
                <w:rFonts w:cs="Arial"/>
                <w:i/>
                <w:iCs/>
                <w:spacing w:val="-6"/>
              </w:rPr>
              <w:t>Please include the views of the adult / family / carer</w:t>
            </w:r>
            <w:r w:rsidR="004865C9">
              <w:rPr>
                <w:rFonts w:cs="Arial"/>
                <w:i/>
                <w:iCs/>
                <w:spacing w:val="-6"/>
              </w:rPr>
              <w:t xml:space="preserve"> where known</w:t>
            </w:r>
          </w:p>
          <w:p w:rsidR="005D5D52" w:rsidRPr="00634E10" w:rsidRDefault="005D5D52" w:rsidP="00EF5C0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spacing w:val="-6"/>
              </w:rPr>
            </w:pPr>
          </w:p>
        </w:tc>
      </w:tr>
      <w:tr w:rsidR="004865C9" w:rsidRPr="004865C9" w:rsidTr="004865C9">
        <w:tc>
          <w:tcPr>
            <w:tcW w:w="10394" w:type="dxa"/>
          </w:tcPr>
          <w:p w:rsidR="004865C9" w:rsidRPr="004865C9" w:rsidRDefault="004865C9" w:rsidP="00EF5C0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spacing w:val="-6"/>
                <w:sz w:val="24"/>
              </w:rPr>
            </w:pPr>
            <w:r>
              <w:rPr>
                <w:rFonts w:cs="Arial"/>
                <w:b/>
                <w:bCs/>
                <w:spacing w:val="-6"/>
                <w:sz w:val="24"/>
              </w:rPr>
              <w:t xml:space="preserve">Do you believe a statutory Safeguarding Adult Review is required in response to this case?        </w:t>
            </w:r>
            <w:proofErr w:type="gramStart"/>
            <w:r>
              <w:rPr>
                <w:rFonts w:cs="Arial"/>
                <w:b/>
                <w:bCs/>
                <w:spacing w:val="-6"/>
                <w:sz w:val="24"/>
              </w:rPr>
              <w:t>Yes  /</w:t>
            </w:r>
            <w:proofErr w:type="gramEnd"/>
            <w:r>
              <w:rPr>
                <w:rFonts w:cs="Arial"/>
                <w:b/>
                <w:bCs/>
                <w:spacing w:val="-6"/>
                <w:sz w:val="24"/>
              </w:rPr>
              <w:t xml:space="preserve">  No</w:t>
            </w:r>
          </w:p>
        </w:tc>
      </w:tr>
    </w:tbl>
    <w:p w:rsidR="008F6A81" w:rsidRDefault="008F6A81" w:rsidP="3063D055">
      <w:pPr>
        <w:rPr>
          <w:rFonts w:cs="Arial"/>
          <w:i/>
          <w:iCs/>
        </w:rPr>
      </w:pPr>
    </w:p>
    <w:p w:rsidR="008F6A81" w:rsidRDefault="008F6A81" w:rsidP="3063D055">
      <w:pPr>
        <w:rPr>
          <w:rFonts w:cs="Arial"/>
          <w:i/>
          <w:iCs/>
        </w:rPr>
      </w:pPr>
    </w:p>
    <w:p w:rsidR="005920F4" w:rsidRPr="008A700A" w:rsidRDefault="005920F4" w:rsidP="3063D055">
      <w:pPr>
        <w:rPr>
          <w:rFonts w:cs="Arial"/>
          <w:i/>
          <w:iCs/>
        </w:rPr>
      </w:pPr>
      <w:r w:rsidRPr="008A700A">
        <w:rPr>
          <w:rFonts w:cs="Arial"/>
          <w:i/>
          <w:iCs/>
        </w:rPr>
        <w:t xml:space="preserve">Once this form is completed please return to the following email address: </w:t>
      </w:r>
      <w:hyperlink r:id="rId12" w:history="1">
        <w:r w:rsidR="008A700A" w:rsidRPr="008A700A">
          <w:rPr>
            <w:rStyle w:val="Hyperlink"/>
            <w:rFonts w:cs="Arial"/>
            <w:i/>
            <w:iCs/>
          </w:rPr>
          <w:t>safeguarding.partnership@rbwm.gov.uk</w:t>
        </w:r>
      </w:hyperlink>
      <w:r w:rsidRPr="008A700A">
        <w:rPr>
          <w:rFonts w:cs="Arial"/>
          <w:i/>
          <w:iCs/>
        </w:rPr>
        <w:t xml:space="preserve"> </w:t>
      </w:r>
    </w:p>
    <w:sectPr w:rsidR="005920F4" w:rsidRPr="008A700A" w:rsidSect="00BC3E3D">
      <w:footerReference w:type="default" r:id="rId13"/>
      <w:pgSz w:w="11904" w:h="16840"/>
      <w:pgMar w:top="760" w:right="800" w:bottom="1276" w:left="70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A2C" w:rsidRDefault="00126A2C" w:rsidP="0055574B">
      <w:pPr>
        <w:spacing w:after="0" w:line="240" w:lineRule="auto"/>
      </w:pPr>
      <w:r>
        <w:separator/>
      </w:r>
    </w:p>
  </w:endnote>
  <w:endnote w:type="continuationSeparator" w:id="0">
    <w:p w:rsidR="00126A2C" w:rsidRDefault="00126A2C" w:rsidP="0055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1206605422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4099A" w:rsidRPr="0004099A" w:rsidRDefault="0004099A" w:rsidP="0004099A">
            <w:pPr>
              <w:pStyle w:val="Footer"/>
              <w:jc w:val="center"/>
              <w:rPr>
                <w:sz w:val="18"/>
                <w:szCs w:val="18"/>
              </w:rPr>
            </w:pPr>
            <w:r w:rsidRPr="0004099A">
              <w:rPr>
                <w:sz w:val="18"/>
                <w:szCs w:val="18"/>
              </w:rPr>
              <w:t xml:space="preserve">Page </w:t>
            </w:r>
            <w:r w:rsidRPr="0004099A">
              <w:rPr>
                <w:bCs/>
                <w:sz w:val="18"/>
                <w:szCs w:val="18"/>
              </w:rPr>
              <w:fldChar w:fldCharType="begin"/>
            </w:r>
            <w:r w:rsidRPr="0004099A">
              <w:rPr>
                <w:bCs/>
                <w:sz w:val="18"/>
                <w:szCs w:val="18"/>
              </w:rPr>
              <w:instrText xml:space="preserve"> PAGE </w:instrText>
            </w:r>
            <w:r w:rsidRPr="0004099A">
              <w:rPr>
                <w:bCs/>
                <w:sz w:val="18"/>
                <w:szCs w:val="18"/>
              </w:rPr>
              <w:fldChar w:fldCharType="separate"/>
            </w:r>
            <w:r w:rsidR="00331781">
              <w:rPr>
                <w:bCs/>
                <w:noProof/>
                <w:sz w:val="18"/>
                <w:szCs w:val="18"/>
              </w:rPr>
              <w:t>3</w:t>
            </w:r>
            <w:r w:rsidRPr="0004099A">
              <w:rPr>
                <w:bCs/>
                <w:sz w:val="18"/>
                <w:szCs w:val="18"/>
              </w:rPr>
              <w:fldChar w:fldCharType="end"/>
            </w:r>
            <w:r w:rsidRPr="0004099A">
              <w:rPr>
                <w:sz w:val="18"/>
                <w:szCs w:val="18"/>
              </w:rPr>
              <w:t xml:space="preserve"> of </w:t>
            </w:r>
            <w:r w:rsidRPr="0004099A">
              <w:rPr>
                <w:bCs/>
                <w:sz w:val="18"/>
                <w:szCs w:val="18"/>
              </w:rPr>
              <w:fldChar w:fldCharType="begin"/>
            </w:r>
            <w:r w:rsidRPr="0004099A">
              <w:rPr>
                <w:bCs/>
                <w:sz w:val="18"/>
                <w:szCs w:val="18"/>
              </w:rPr>
              <w:instrText xml:space="preserve"> NUMPAGES  </w:instrText>
            </w:r>
            <w:r w:rsidRPr="0004099A">
              <w:rPr>
                <w:bCs/>
                <w:sz w:val="18"/>
                <w:szCs w:val="18"/>
              </w:rPr>
              <w:fldChar w:fldCharType="separate"/>
            </w:r>
            <w:r w:rsidR="00331781">
              <w:rPr>
                <w:bCs/>
                <w:noProof/>
                <w:sz w:val="18"/>
                <w:szCs w:val="18"/>
              </w:rPr>
              <w:t>3</w:t>
            </w:r>
            <w:r w:rsidRPr="0004099A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A2C" w:rsidRDefault="00126A2C" w:rsidP="0055574B">
      <w:pPr>
        <w:spacing w:after="0" w:line="240" w:lineRule="auto"/>
      </w:pPr>
      <w:r>
        <w:separator/>
      </w:r>
    </w:p>
  </w:footnote>
  <w:footnote w:type="continuationSeparator" w:id="0">
    <w:p w:rsidR="00126A2C" w:rsidRDefault="00126A2C" w:rsidP="00555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E186043"/>
    <w:multiLevelType w:val="hybridMultilevel"/>
    <w:tmpl w:val="C0F27E56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9542EB"/>
    <w:multiLevelType w:val="hybridMultilevel"/>
    <w:tmpl w:val="F1A4A7B2"/>
    <w:lvl w:ilvl="0" w:tplc="6B72850A">
      <w:start w:val="44"/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B42F980">
      <w:start w:val="44"/>
      <w:numFmt w:val="bullet"/>
      <w:lvlText w:val="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B42250"/>
    <w:multiLevelType w:val="hybridMultilevel"/>
    <w:tmpl w:val="34E6C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305D4"/>
    <w:multiLevelType w:val="hybridMultilevel"/>
    <w:tmpl w:val="8F820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607D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D1A4A73"/>
    <w:multiLevelType w:val="hybridMultilevel"/>
    <w:tmpl w:val="B93E19F4"/>
    <w:lvl w:ilvl="0" w:tplc="F3942E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CA12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1AC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0C0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1867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545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1E6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F451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DE3C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46757D3"/>
    <w:multiLevelType w:val="hybridMultilevel"/>
    <w:tmpl w:val="EE0AB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25BF4"/>
    <w:multiLevelType w:val="hybridMultilevel"/>
    <w:tmpl w:val="B82609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D7B2B"/>
    <w:multiLevelType w:val="hybridMultilevel"/>
    <w:tmpl w:val="578291F6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9" w15:restartNumberingAfterBreak="0">
    <w:nsid w:val="23EC4752"/>
    <w:multiLevelType w:val="hybridMultilevel"/>
    <w:tmpl w:val="95DA4724"/>
    <w:lvl w:ilvl="0" w:tplc="6B72850A">
      <w:start w:val="44"/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  <w:u w:color="481F67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B42F980">
      <w:start w:val="44"/>
      <w:numFmt w:val="bullet"/>
      <w:lvlText w:val="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A2158F"/>
    <w:multiLevelType w:val="hybridMultilevel"/>
    <w:tmpl w:val="941209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741C1"/>
    <w:multiLevelType w:val="hybridMultilevel"/>
    <w:tmpl w:val="91BEC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A3889"/>
    <w:multiLevelType w:val="hybridMultilevel"/>
    <w:tmpl w:val="4B184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256899"/>
    <w:multiLevelType w:val="hybridMultilevel"/>
    <w:tmpl w:val="02F0F276"/>
    <w:lvl w:ilvl="0" w:tplc="788873F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u w:color="481F67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B42F980">
      <w:start w:val="44"/>
      <w:numFmt w:val="bullet"/>
      <w:lvlText w:val="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4E7DDD"/>
    <w:multiLevelType w:val="hybridMultilevel"/>
    <w:tmpl w:val="86782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3516E3"/>
    <w:multiLevelType w:val="hybridMultilevel"/>
    <w:tmpl w:val="7A1C1D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B42F980">
      <w:start w:val="44"/>
      <w:numFmt w:val="bullet"/>
      <w:lvlText w:val="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1432200"/>
    <w:multiLevelType w:val="hybridMultilevel"/>
    <w:tmpl w:val="08BEB1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377B20"/>
    <w:multiLevelType w:val="hybridMultilevel"/>
    <w:tmpl w:val="89841E1A"/>
    <w:lvl w:ilvl="0" w:tplc="6B72850A">
      <w:start w:val="44"/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  <w:u w:color="481F67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B42F980">
      <w:start w:val="44"/>
      <w:numFmt w:val="bullet"/>
      <w:lvlText w:val="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A964ABC"/>
    <w:multiLevelType w:val="hybridMultilevel"/>
    <w:tmpl w:val="C88C5F1E"/>
    <w:lvl w:ilvl="0" w:tplc="0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9" w15:restartNumberingAfterBreak="0">
    <w:nsid w:val="3AB02B3E"/>
    <w:multiLevelType w:val="multilevel"/>
    <w:tmpl w:val="B44AF9AA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E4F106B"/>
    <w:multiLevelType w:val="hybridMultilevel"/>
    <w:tmpl w:val="F54039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F4462FC"/>
    <w:multiLevelType w:val="hybridMultilevel"/>
    <w:tmpl w:val="E3224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367CE"/>
    <w:multiLevelType w:val="hybridMultilevel"/>
    <w:tmpl w:val="30187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082B30"/>
    <w:multiLevelType w:val="multilevel"/>
    <w:tmpl w:val="B44AF9AA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01E6DDA"/>
    <w:multiLevelType w:val="hybridMultilevel"/>
    <w:tmpl w:val="DB283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2269C8"/>
    <w:multiLevelType w:val="hybridMultilevel"/>
    <w:tmpl w:val="CAD6E7F4"/>
    <w:lvl w:ilvl="0" w:tplc="DA72F3EE">
      <w:start w:val="44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481F67"/>
        <w:u w:color="481F67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B42F980">
      <w:start w:val="44"/>
      <w:numFmt w:val="bullet"/>
      <w:lvlText w:val="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2C245AE"/>
    <w:multiLevelType w:val="hybridMultilevel"/>
    <w:tmpl w:val="7D0EE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A42D24"/>
    <w:multiLevelType w:val="multilevel"/>
    <w:tmpl w:val="FA401B54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32"/>
      </w:rPr>
    </w:lvl>
    <w:lvl w:ilvl="1">
      <w:start w:val="5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49405218"/>
    <w:multiLevelType w:val="hybridMultilevel"/>
    <w:tmpl w:val="8A00B588"/>
    <w:lvl w:ilvl="0" w:tplc="7B58770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8247D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9EDDD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0A30D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20B4A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B64A7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2C9EB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12EB4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4C35B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A4A3C68"/>
    <w:multiLevelType w:val="hybridMultilevel"/>
    <w:tmpl w:val="5A689DE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1F10F2"/>
    <w:multiLevelType w:val="hybridMultilevel"/>
    <w:tmpl w:val="59F4547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B">
      <w:start w:val="1"/>
      <w:numFmt w:val="lowerRoman"/>
      <w:lvlText w:val="%2."/>
      <w:lvlJc w:val="righ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37A4116"/>
    <w:multiLevelType w:val="hybridMultilevel"/>
    <w:tmpl w:val="70FE1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186939"/>
    <w:multiLevelType w:val="hybridMultilevel"/>
    <w:tmpl w:val="864C8A1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4CA7DF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6320865"/>
    <w:multiLevelType w:val="hybridMultilevel"/>
    <w:tmpl w:val="3EA49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F32FD7"/>
    <w:multiLevelType w:val="hybridMultilevel"/>
    <w:tmpl w:val="D538578C"/>
    <w:lvl w:ilvl="0" w:tplc="DA72F3EE">
      <w:start w:val="44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481F67"/>
        <w:u w:color="481F6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2330BEC"/>
    <w:multiLevelType w:val="hybridMultilevel"/>
    <w:tmpl w:val="40F668E4"/>
    <w:lvl w:ilvl="0" w:tplc="6B72850A">
      <w:start w:val="44"/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484D72"/>
    <w:multiLevelType w:val="multilevel"/>
    <w:tmpl w:val="B44AF9AA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5B60FB8"/>
    <w:multiLevelType w:val="hybridMultilevel"/>
    <w:tmpl w:val="6FDEF3BC"/>
    <w:lvl w:ilvl="0" w:tplc="FCDAF9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549F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62F6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DA9B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DE3A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0E1C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E8AB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E29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D246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DFF6A05"/>
    <w:multiLevelType w:val="hybridMultilevel"/>
    <w:tmpl w:val="DB18E724"/>
    <w:lvl w:ilvl="0" w:tplc="26944AA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E636BFA"/>
    <w:multiLevelType w:val="hybridMultilevel"/>
    <w:tmpl w:val="5BCAE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0948E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6"/>
  </w:num>
  <w:num w:numId="3">
    <w:abstractNumId w:val="18"/>
  </w:num>
  <w:num w:numId="4">
    <w:abstractNumId w:val="12"/>
  </w:num>
  <w:num w:numId="5">
    <w:abstractNumId w:val="5"/>
  </w:num>
  <w:num w:numId="6">
    <w:abstractNumId w:val="38"/>
  </w:num>
  <w:num w:numId="7">
    <w:abstractNumId w:val="28"/>
  </w:num>
  <w:num w:numId="8">
    <w:abstractNumId w:val="2"/>
  </w:num>
  <w:num w:numId="9">
    <w:abstractNumId w:val="20"/>
  </w:num>
  <w:num w:numId="10">
    <w:abstractNumId w:val="16"/>
  </w:num>
  <w:num w:numId="11">
    <w:abstractNumId w:val="27"/>
  </w:num>
  <w:num w:numId="12">
    <w:abstractNumId w:val="19"/>
  </w:num>
  <w:num w:numId="13">
    <w:abstractNumId w:val="33"/>
  </w:num>
  <w:num w:numId="14">
    <w:abstractNumId w:val="41"/>
  </w:num>
  <w:num w:numId="15">
    <w:abstractNumId w:val="37"/>
  </w:num>
  <w:num w:numId="16">
    <w:abstractNumId w:val="23"/>
  </w:num>
  <w:num w:numId="17">
    <w:abstractNumId w:val="4"/>
  </w:num>
  <w:num w:numId="18">
    <w:abstractNumId w:val="40"/>
  </w:num>
  <w:num w:numId="19">
    <w:abstractNumId w:val="1"/>
  </w:num>
  <w:num w:numId="20">
    <w:abstractNumId w:val="36"/>
  </w:num>
  <w:num w:numId="21">
    <w:abstractNumId w:val="15"/>
  </w:num>
  <w:num w:numId="22">
    <w:abstractNumId w:val="13"/>
  </w:num>
  <w:num w:numId="23">
    <w:abstractNumId w:val="17"/>
  </w:num>
  <w:num w:numId="24">
    <w:abstractNumId w:val="9"/>
  </w:num>
  <w:num w:numId="25">
    <w:abstractNumId w:val="25"/>
  </w:num>
  <w:num w:numId="26">
    <w:abstractNumId w:val="6"/>
  </w:num>
  <w:num w:numId="27">
    <w:abstractNumId w:val="21"/>
  </w:num>
  <w:num w:numId="28">
    <w:abstractNumId w:val="10"/>
  </w:num>
  <w:num w:numId="29">
    <w:abstractNumId w:val="7"/>
  </w:num>
  <w:num w:numId="30">
    <w:abstractNumId w:val="24"/>
  </w:num>
  <w:num w:numId="31">
    <w:abstractNumId w:val="22"/>
  </w:num>
  <w:num w:numId="32">
    <w:abstractNumId w:val="14"/>
  </w:num>
  <w:num w:numId="33">
    <w:abstractNumId w:val="3"/>
  </w:num>
  <w:num w:numId="34">
    <w:abstractNumId w:val="34"/>
  </w:num>
  <w:num w:numId="35">
    <w:abstractNumId w:val="8"/>
  </w:num>
  <w:num w:numId="36">
    <w:abstractNumId w:val="11"/>
  </w:num>
  <w:num w:numId="37">
    <w:abstractNumId w:val="32"/>
  </w:num>
  <w:num w:numId="38">
    <w:abstractNumId w:val="35"/>
  </w:num>
  <w:num w:numId="39">
    <w:abstractNumId w:val="39"/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74B"/>
    <w:rsid w:val="0000579C"/>
    <w:rsid w:val="000147E6"/>
    <w:rsid w:val="000165B9"/>
    <w:rsid w:val="00017320"/>
    <w:rsid w:val="0003022D"/>
    <w:rsid w:val="00031403"/>
    <w:rsid w:val="00037D07"/>
    <w:rsid w:val="0004099A"/>
    <w:rsid w:val="0004526C"/>
    <w:rsid w:val="00046625"/>
    <w:rsid w:val="00060FFA"/>
    <w:rsid w:val="00082FBA"/>
    <w:rsid w:val="00091166"/>
    <w:rsid w:val="000B46B6"/>
    <w:rsid w:val="000B5755"/>
    <w:rsid w:val="000C0388"/>
    <w:rsid w:val="000C1874"/>
    <w:rsid w:val="000C4B78"/>
    <w:rsid w:val="000C6E56"/>
    <w:rsid w:val="000D0458"/>
    <w:rsid w:val="000D62E2"/>
    <w:rsid w:val="000D6E98"/>
    <w:rsid w:val="000F223E"/>
    <w:rsid w:val="000F5229"/>
    <w:rsid w:val="000F62CA"/>
    <w:rsid w:val="000F7C95"/>
    <w:rsid w:val="001136E6"/>
    <w:rsid w:val="00113C3E"/>
    <w:rsid w:val="00117F24"/>
    <w:rsid w:val="0012410E"/>
    <w:rsid w:val="00126444"/>
    <w:rsid w:val="00126A2C"/>
    <w:rsid w:val="001275D6"/>
    <w:rsid w:val="0013192E"/>
    <w:rsid w:val="0013212D"/>
    <w:rsid w:val="001371ED"/>
    <w:rsid w:val="001422D6"/>
    <w:rsid w:val="0017633B"/>
    <w:rsid w:val="0017706E"/>
    <w:rsid w:val="001775C5"/>
    <w:rsid w:val="00180CEA"/>
    <w:rsid w:val="001845E9"/>
    <w:rsid w:val="0019274C"/>
    <w:rsid w:val="001A0CE5"/>
    <w:rsid w:val="001A7D0C"/>
    <w:rsid w:val="001B075A"/>
    <w:rsid w:val="001B542A"/>
    <w:rsid w:val="001B7CCA"/>
    <w:rsid w:val="001C75EB"/>
    <w:rsid w:val="001D30B3"/>
    <w:rsid w:val="001D792E"/>
    <w:rsid w:val="001E6962"/>
    <w:rsid w:val="001E763F"/>
    <w:rsid w:val="001F1DBE"/>
    <w:rsid w:val="0020173D"/>
    <w:rsid w:val="00207129"/>
    <w:rsid w:val="00207BF8"/>
    <w:rsid w:val="002144DA"/>
    <w:rsid w:val="0021641C"/>
    <w:rsid w:val="00225517"/>
    <w:rsid w:val="00226777"/>
    <w:rsid w:val="002327D9"/>
    <w:rsid w:val="00257C70"/>
    <w:rsid w:val="00262786"/>
    <w:rsid w:val="00265EFC"/>
    <w:rsid w:val="00274DF7"/>
    <w:rsid w:val="00283B17"/>
    <w:rsid w:val="002A0A0D"/>
    <w:rsid w:val="002D383C"/>
    <w:rsid w:val="002D3F49"/>
    <w:rsid w:val="002D7A78"/>
    <w:rsid w:val="002E32A8"/>
    <w:rsid w:val="002F0182"/>
    <w:rsid w:val="002F29D5"/>
    <w:rsid w:val="002F3547"/>
    <w:rsid w:val="002F5038"/>
    <w:rsid w:val="00305066"/>
    <w:rsid w:val="00307883"/>
    <w:rsid w:val="00315960"/>
    <w:rsid w:val="00316925"/>
    <w:rsid w:val="00331781"/>
    <w:rsid w:val="0035152C"/>
    <w:rsid w:val="003518DF"/>
    <w:rsid w:val="003632EA"/>
    <w:rsid w:val="00370A3D"/>
    <w:rsid w:val="00373B1B"/>
    <w:rsid w:val="0038260A"/>
    <w:rsid w:val="003B7799"/>
    <w:rsid w:val="003C16D4"/>
    <w:rsid w:val="003C2C27"/>
    <w:rsid w:val="003E4EA0"/>
    <w:rsid w:val="003F088F"/>
    <w:rsid w:val="003F109B"/>
    <w:rsid w:val="003F3159"/>
    <w:rsid w:val="00401309"/>
    <w:rsid w:val="00404195"/>
    <w:rsid w:val="004109AD"/>
    <w:rsid w:val="00416CBE"/>
    <w:rsid w:val="00417C28"/>
    <w:rsid w:val="00423CAE"/>
    <w:rsid w:val="00426855"/>
    <w:rsid w:val="0045715B"/>
    <w:rsid w:val="00483443"/>
    <w:rsid w:val="004855E0"/>
    <w:rsid w:val="00486312"/>
    <w:rsid w:val="004865C9"/>
    <w:rsid w:val="0049064C"/>
    <w:rsid w:val="00490EA3"/>
    <w:rsid w:val="0049229C"/>
    <w:rsid w:val="00492A13"/>
    <w:rsid w:val="004944BA"/>
    <w:rsid w:val="00495CFF"/>
    <w:rsid w:val="004975AF"/>
    <w:rsid w:val="004A4593"/>
    <w:rsid w:val="004A4627"/>
    <w:rsid w:val="004A77DC"/>
    <w:rsid w:val="004B1799"/>
    <w:rsid w:val="004B7D9D"/>
    <w:rsid w:val="004D4511"/>
    <w:rsid w:val="004E74AD"/>
    <w:rsid w:val="004F1D56"/>
    <w:rsid w:val="004F5CD1"/>
    <w:rsid w:val="004F6EFD"/>
    <w:rsid w:val="00511395"/>
    <w:rsid w:val="00513234"/>
    <w:rsid w:val="00523B1B"/>
    <w:rsid w:val="00543504"/>
    <w:rsid w:val="00552505"/>
    <w:rsid w:val="0055574B"/>
    <w:rsid w:val="005621FF"/>
    <w:rsid w:val="005672E3"/>
    <w:rsid w:val="00583583"/>
    <w:rsid w:val="005864C6"/>
    <w:rsid w:val="005920F4"/>
    <w:rsid w:val="00592136"/>
    <w:rsid w:val="00593AB8"/>
    <w:rsid w:val="005B7EC7"/>
    <w:rsid w:val="005C3B6A"/>
    <w:rsid w:val="005C7403"/>
    <w:rsid w:val="005D3668"/>
    <w:rsid w:val="005D47B8"/>
    <w:rsid w:val="005D5D52"/>
    <w:rsid w:val="005E501A"/>
    <w:rsid w:val="005F2A48"/>
    <w:rsid w:val="005F3408"/>
    <w:rsid w:val="005F3852"/>
    <w:rsid w:val="0060795D"/>
    <w:rsid w:val="00615145"/>
    <w:rsid w:val="00621433"/>
    <w:rsid w:val="006216F2"/>
    <w:rsid w:val="00633C88"/>
    <w:rsid w:val="00634E10"/>
    <w:rsid w:val="00642374"/>
    <w:rsid w:val="0064457B"/>
    <w:rsid w:val="00645EDA"/>
    <w:rsid w:val="00647DFE"/>
    <w:rsid w:val="00652AC2"/>
    <w:rsid w:val="00654F21"/>
    <w:rsid w:val="00654FBE"/>
    <w:rsid w:val="0065513A"/>
    <w:rsid w:val="006628C8"/>
    <w:rsid w:val="006635D0"/>
    <w:rsid w:val="00665810"/>
    <w:rsid w:val="0067114E"/>
    <w:rsid w:val="00677736"/>
    <w:rsid w:val="0068494D"/>
    <w:rsid w:val="00687C67"/>
    <w:rsid w:val="006903D6"/>
    <w:rsid w:val="006A16EC"/>
    <w:rsid w:val="006A1985"/>
    <w:rsid w:val="006A2575"/>
    <w:rsid w:val="006A5E18"/>
    <w:rsid w:val="006B7D7F"/>
    <w:rsid w:val="006C2E58"/>
    <w:rsid w:val="006D5BF5"/>
    <w:rsid w:val="006E143F"/>
    <w:rsid w:val="006E28A5"/>
    <w:rsid w:val="006E7283"/>
    <w:rsid w:val="007001AC"/>
    <w:rsid w:val="007002D5"/>
    <w:rsid w:val="00701FB7"/>
    <w:rsid w:val="007026AA"/>
    <w:rsid w:val="0070381B"/>
    <w:rsid w:val="007170AF"/>
    <w:rsid w:val="00717647"/>
    <w:rsid w:val="00721093"/>
    <w:rsid w:val="00721198"/>
    <w:rsid w:val="007215FD"/>
    <w:rsid w:val="00731310"/>
    <w:rsid w:val="00732265"/>
    <w:rsid w:val="00735CF7"/>
    <w:rsid w:val="00745D2A"/>
    <w:rsid w:val="00747C76"/>
    <w:rsid w:val="00771180"/>
    <w:rsid w:val="00773DAB"/>
    <w:rsid w:val="0077606E"/>
    <w:rsid w:val="007825EE"/>
    <w:rsid w:val="00784377"/>
    <w:rsid w:val="0079356D"/>
    <w:rsid w:val="007A7EB5"/>
    <w:rsid w:val="007B2900"/>
    <w:rsid w:val="007B2B1D"/>
    <w:rsid w:val="007C5DA8"/>
    <w:rsid w:val="007D2B58"/>
    <w:rsid w:val="007F2759"/>
    <w:rsid w:val="007F2FF2"/>
    <w:rsid w:val="007F5BE3"/>
    <w:rsid w:val="00805580"/>
    <w:rsid w:val="00806E43"/>
    <w:rsid w:val="00806F8F"/>
    <w:rsid w:val="00812D4A"/>
    <w:rsid w:val="00814EB0"/>
    <w:rsid w:val="0081648B"/>
    <w:rsid w:val="00817E8C"/>
    <w:rsid w:val="008246C5"/>
    <w:rsid w:val="008250CB"/>
    <w:rsid w:val="00830ED0"/>
    <w:rsid w:val="00833FD2"/>
    <w:rsid w:val="00835599"/>
    <w:rsid w:val="00844005"/>
    <w:rsid w:val="0085792D"/>
    <w:rsid w:val="00860B5E"/>
    <w:rsid w:val="008667EB"/>
    <w:rsid w:val="00875A86"/>
    <w:rsid w:val="00881E9C"/>
    <w:rsid w:val="008A2199"/>
    <w:rsid w:val="008A4080"/>
    <w:rsid w:val="008A700A"/>
    <w:rsid w:val="008B1CBF"/>
    <w:rsid w:val="008C3A7E"/>
    <w:rsid w:val="008D7D30"/>
    <w:rsid w:val="008E0FE6"/>
    <w:rsid w:val="008F5DE4"/>
    <w:rsid w:val="008F6A81"/>
    <w:rsid w:val="00900798"/>
    <w:rsid w:val="00902525"/>
    <w:rsid w:val="0090413D"/>
    <w:rsid w:val="009212FB"/>
    <w:rsid w:val="00923C14"/>
    <w:rsid w:val="00924EC6"/>
    <w:rsid w:val="00953E66"/>
    <w:rsid w:val="00962552"/>
    <w:rsid w:val="00971587"/>
    <w:rsid w:val="00973501"/>
    <w:rsid w:val="00974A7B"/>
    <w:rsid w:val="00977D44"/>
    <w:rsid w:val="009A5BAD"/>
    <w:rsid w:val="009B776B"/>
    <w:rsid w:val="009C1130"/>
    <w:rsid w:val="009C192F"/>
    <w:rsid w:val="009D5CDF"/>
    <w:rsid w:val="009E536F"/>
    <w:rsid w:val="009F4031"/>
    <w:rsid w:val="009F5BE5"/>
    <w:rsid w:val="009F63DF"/>
    <w:rsid w:val="00A06A0A"/>
    <w:rsid w:val="00A07187"/>
    <w:rsid w:val="00A139EE"/>
    <w:rsid w:val="00A1454C"/>
    <w:rsid w:val="00A32B92"/>
    <w:rsid w:val="00A40C3D"/>
    <w:rsid w:val="00A5135D"/>
    <w:rsid w:val="00A53FA8"/>
    <w:rsid w:val="00A5657B"/>
    <w:rsid w:val="00A75E82"/>
    <w:rsid w:val="00A76D12"/>
    <w:rsid w:val="00A76F61"/>
    <w:rsid w:val="00A8218F"/>
    <w:rsid w:val="00A920BF"/>
    <w:rsid w:val="00A9637C"/>
    <w:rsid w:val="00AA16CB"/>
    <w:rsid w:val="00AA34D5"/>
    <w:rsid w:val="00AA4CCA"/>
    <w:rsid w:val="00AB21B9"/>
    <w:rsid w:val="00AC6BDF"/>
    <w:rsid w:val="00AD1EDE"/>
    <w:rsid w:val="00AE1972"/>
    <w:rsid w:val="00AF0ED9"/>
    <w:rsid w:val="00AF10A5"/>
    <w:rsid w:val="00AF4604"/>
    <w:rsid w:val="00AF4F26"/>
    <w:rsid w:val="00AF7698"/>
    <w:rsid w:val="00B02E99"/>
    <w:rsid w:val="00B07D17"/>
    <w:rsid w:val="00B13004"/>
    <w:rsid w:val="00B27886"/>
    <w:rsid w:val="00B326F2"/>
    <w:rsid w:val="00B360DF"/>
    <w:rsid w:val="00B37340"/>
    <w:rsid w:val="00B411FC"/>
    <w:rsid w:val="00B41D3C"/>
    <w:rsid w:val="00B546EB"/>
    <w:rsid w:val="00B6512C"/>
    <w:rsid w:val="00B7301D"/>
    <w:rsid w:val="00B74361"/>
    <w:rsid w:val="00B804A9"/>
    <w:rsid w:val="00B8765D"/>
    <w:rsid w:val="00B915AE"/>
    <w:rsid w:val="00B95322"/>
    <w:rsid w:val="00B97E8C"/>
    <w:rsid w:val="00BB2FE3"/>
    <w:rsid w:val="00BB6539"/>
    <w:rsid w:val="00BC0A82"/>
    <w:rsid w:val="00BC262A"/>
    <w:rsid w:val="00BC3E3D"/>
    <w:rsid w:val="00BC52F6"/>
    <w:rsid w:val="00BD0AED"/>
    <w:rsid w:val="00BD0EEF"/>
    <w:rsid w:val="00BD36C9"/>
    <w:rsid w:val="00BE7861"/>
    <w:rsid w:val="00BF2611"/>
    <w:rsid w:val="00BF2CEC"/>
    <w:rsid w:val="00C0055C"/>
    <w:rsid w:val="00C04FF8"/>
    <w:rsid w:val="00C069F4"/>
    <w:rsid w:val="00C1276B"/>
    <w:rsid w:val="00C17244"/>
    <w:rsid w:val="00C2078A"/>
    <w:rsid w:val="00C42974"/>
    <w:rsid w:val="00C6332A"/>
    <w:rsid w:val="00C74201"/>
    <w:rsid w:val="00C74F6B"/>
    <w:rsid w:val="00C8392C"/>
    <w:rsid w:val="00C847EF"/>
    <w:rsid w:val="00C91490"/>
    <w:rsid w:val="00C93001"/>
    <w:rsid w:val="00C9615A"/>
    <w:rsid w:val="00C96A4E"/>
    <w:rsid w:val="00CA45CC"/>
    <w:rsid w:val="00CA592E"/>
    <w:rsid w:val="00CB3CC8"/>
    <w:rsid w:val="00CC1C03"/>
    <w:rsid w:val="00CC269A"/>
    <w:rsid w:val="00CC45AB"/>
    <w:rsid w:val="00CC502B"/>
    <w:rsid w:val="00CC6268"/>
    <w:rsid w:val="00CC6433"/>
    <w:rsid w:val="00CD06F6"/>
    <w:rsid w:val="00CD4336"/>
    <w:rsid w:val="00CD7F21"/>
    <w:rsid w:val="00CE63ED"/>
    <w:rsid w:val="00CE695B"/>
    <w:rsid w:val="00CE77F8"/>
    <w:rsid w:val="00CF2ABD"/>
    <w:rsid w:val="00CF78F7"/>
    <w:rsid w:val="00D25746"/>
    <w:rsid w:val="00D260C3"/>
    <w:rsid w:val="00D327C7"/>
    <w:rsid w:val="00D337D9"/>
    <w:rsid w:val="00D33DEE"/>
    <w:rsid w:val="00D33FDB"/>
    <w:rsid w:val="00D4479E"/>
    <w:rsid w:val="00D54363"/>
    <w:rsid w:val="00D54A2D"/>
    <w:rsid w:val="00D61996"/>
    <w:rsid w:val="00D81F2A"/>
    <w:rsid w:val="00D83BCA"/>
    <w:rsid w:val="00D850E3"/>
    <w:rsid w:val="00DA523A"/>
    <w:rsid w:val="00DB6B25"/>
    <w:rsid w:val="00DC2695"/>
    <w:rsid w:val="00DC3C5C"/>
    <w:rsid w:val="00DD29D4"/>
    <w:rsid w:val="00DD5614"/>
    <w:rsid w:val="00DE0BC8"/>
    <w:rsid w:val="00DE2EFB"/>
    <w:rsid w:val="00DE3A68"/>
    <w:rsid w:val="00DF425D"/>
    <w:rsid w:val="00E20A5E"/>
    <w:rsid w:val="00E20C2B"/>
    <w:rsid w:val="00E260C0"/>
    <w:rsid w:val="00E27C61"/>
    <w:rsid w:val="00E36A86"/>
    <w:rsid w:val="00E439B2"/>
    <w:rsid w:val="00E43B31"/>
    <w:rsid w:val="00E56046"/>
    <w:rsid w:val="00E60479"/>
    <w:rsid w:val="00E6287E"/>
    <w:rsid w:val="00E81D98"/>
    <w:rsid w:val="00E83889"/>
    <w:rsid w:val="00E9100E"/>
    <w:rsid w:val="00E91F8E"/>
    <w:rsid w:val="00E94C03"/>
    <w:rsid w:val="00E95613"/>
    <w:rsid w:val="00EA5F8A"/>
    <w:rsid w:val="00EA7AE2"/>
    <w:rsid w:val="00EB2308"/>
    <w:rsid w:val="00EC0772"/>
    <w:rsid w:val="00ED4B30"/>
    <w:rsid w:val="00ED63C3"/>
    <w:rsid w:val="00ED7B76"/>
    <w:rsid w:val="00EE2BE8"/>
    <w:rsid w:val="00F01866"/>
    <w:rsid w:val="00F128A0"/>
    <w:rsid w:val="00F1602F"/>
    <w:rsid w:val="00F166D0"/>
    <w:rsid w:val="00F20117"/>
    <w:rsid w:val="00F209C1"/>
    <w:rsid w:val="00F21A96"/>
    <w:rsid w:val="00F27E41"/>
    <w:rsid w:val="00F31A59"/>
    <w:rsid w:val="00F325F7"/>
    <w:rsid w:val="00F41A5B"/>
    <w:rsid w:val="00F46E3B"/>
    <w:rsid w:val="00F52B06"/>
    <w:rsid w:val="00F52C45"/>
    <w:rsid w:val="00F6277F"/>
    <w:rsid w:val="00F65D49"/>
    <w:rsid w:val="00F7157B"/>
    <w:rsid w:val="00F72F32"/>
    <w:rsid w:val="00F73B5C"/>
    <w:rsid w:val="00F87990"/>
    <w:rsid w:val="00F911E4"/>
    <w:rsid w:val="00F93071"/>
    <w:rsid w:val="00F97A03"/>
    <w:rsid w:val="00FA18C6"/>
    <w:rsid w:val="00FA4FD7"/>
    <w:rsid w:val="00FA7552"/>
    <w:rsid w:val="00FB6177"/>
    <w:rsid w:val="00FB6FFE"/>
    <w:rsid w:val="00FB72EB"/>
    <w:rsid w:val="00FC06ED"/>
    <w:rsid w:val="00FC6EE9"/>
    <w:rsid w:val="00FD4961"/>
    <w:rsid w:val="00FD4E31"/>
    <w:rsid w:val="00FF3A27"/>
    <w:rsid w:val="00FF5601"/>
    <w:rsid w:val="3063D055"/>
    <w:rsid w:val="7C83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72B51A"/>
  <w15:docId w15:val="{798E811A-784B-452C-BBF8-8E5D1B0C2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3234"/>
    <w:pPr>
      <w:keepNext/>
      <w:keepLines/>
      <w:numPr>
        <w:numId w:val="11"/>
      </w:numPr>
      <w:spacing w:after="240" w:line="240" w:lineRule="auto"/>
      <w:ind w:hanging="720"/>
      <w:outlineLvl w:val="0"/>
    </w:pPr>
    <w:rPr>
      <w:rFonts w:eastAsiaTheme="majorEastAsia" w:cstheme="majorBidi"/>
      <w:b/>
      <w:bCs/>
      <w:color w:val="660066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7EB5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66006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5557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5574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5574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557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574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5574B"/>
    <w:rPr>
      <w:vertAlign w:val="superscript"/>
    </w:rPr>
  </w:style>
  <w:style w:type="paragraph" w:styleId="ListParagraph">
    <w:name w:val="List Paragraph"/>
    <w:aliases w:val="Outline numbered 1"/>
    <w:basedOn w:val="Normal"/>
    <w:uiPriority w:val="34"/>
    <w:qFormat/>
    <w:rsid w:val="00117F24"/>
    <w:pPr>
      <w:ind w:left="720"/>
      <w:contextualSpacing/>
    </w:pPr>
    <w:rPr>
      <w:rFonts w:ascii="Arial" w:hAnsi="Arial"/>
    </w:rPr>
  </w:style>
  <w:style w:type="paragraph" w:customStyle="1" w:styleId="Default">
    <w:name w:val="Default"/>
    <w:rsid w:val="00CC64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677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6E5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16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6CB"/>
  </w:style>
  <w:style w:type="paragraph" w:styleId="Footer">
    <w:name w:val="footer"/>
    <w:basedOn w:val="Normal"/>
    <w:link w:val="FooterChar"/>
    <w:uiPriority w:val="99"/>
    <w:unhideWhenUsed/>
    <w:rsid w:val="00AA16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6CB"/>
  </w:style>
  <w:style w:type="paragraph" w:styleId="BalloonText">
    <w:name w:val="Balloon Text"/>
    <w:basedOn w:val="Normal"/>
    <w:link w:val="BalloonTextChar"/>
    <w:uiPriority w:val="99"/>
    <w:semiHidden/>
    <w:unhideWhenUsed/>
    <w:rsid w:val="00773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DA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13234"/>
    <w:rPr>
      <w:rFonts w:eastAsiaTheme="majorEastAsia" w:cstheme="majorBidi"/>
      <w:b/>
      <w:bCs/>
      <w:color w:val="660066"/>
      <w:sz w:val="36"/>
      <w:szCs w:val="3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3B5C"/>
    <w:pPr>
      <w:spacing w:line="276" w:lineRule="auto"/>
      <w:outlineLvl w:val="9"/>
    </w:pPr>
    <w:rPr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7A7EB5"/>
    <w:rPr>
      <w:rFonts w:eastAsiaTheme="majorEastAsia" w:cstheme="majorBidi"/>
      <w:b/>
      <w:bCs/>
      <w:color w:val="660066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523B1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F62CA"/>
    <w:pPr>
      <w:spacing w:after="100"/>
      <w:ind w:left="220"/>
    </w:pPr>
  </w:style>
  <w:style w:type="table" w:styleId="TableGrid">
    <w:name w:val="Table Grid"/>
    <w:basedOn w:val="TableNormal"/>
    <w:uiPriority w:val="39"/>
    <w:rsid w:val="00844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31A5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1A5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1A5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1A5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1A59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20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6880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7649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2798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0062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51021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1969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0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06418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2051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2987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562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29052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8341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3114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955018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8687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391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4167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2666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56981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2598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172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8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0287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6610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652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feguarding.partnership@rbwm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5C3923F9684D4DA1E5FCE2843CBE74" ma:contentTypeVersion="9" ma:contentTypeDescription="Create a new document." ma:contentTypeScope="" ma:versionID="b86671d1d5f77439850606a1b7bc2624">
  <xsd:schema xmlns:xsd="http://www.w3.org/2001/XMLSchema" xmlns:xs="http://www.w3.org/2001/XMLSchema" xmlns:p="http://schemas.microsoft.com/office/2006/metadata/properties" xmlns:ns3="dae25db3-071d-463f-ad41-d02083436662" targetNamespace="http://schemas.microsoft.com/office/2006/metadata/properties" ma:root="true" ma:fieldsID="93e1da93e32aa5e40a7dfb8b4b4a2ee0" ns3:_="">
    <xsd:import namespace="dae25db3-071d-463f-ad41-d020834366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5db3-071d-463f-ad41-d020834366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0BBA1-259A-45A8-B8BE-E5A8A6BBC8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e25db3-071d-463f-ad41-d020834366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8F0886-A791-4784-AC59-D1D2B8DDCB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DF9C58-5125-47BF-B1CA-6C0D47D8DD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B90DF54-59C6-4C3C-8564-83C742F4F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Bracknell Forest Council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Marlene Fitch</cp:lastModifiedBy>
  <cp:revision>1</cp:revision>
  <cp:lastPrinted>2017-09-21T13:49:00Z</cp:lastPrinted>
  <dcterms:created xsi:type="dcterms:W3CDTF">2020-05-01T17:33:00Z</dcterms:created>
  <dcterms:modified xsi:type="dcterms:W3CDTF">2020-05-01T17:33:00Z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0x010100805C3923F9684D4DA1E5FCE2843CBE74</vt:lpwstr>
  </property>
</Properties>
</file>